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56CC0" w14:textId="77777777" w:rsidR="008E1FEA" w:rsidRDefault="008E1FEA" w:rsidP="00EB3090">
      <w:pPr>
        <w:contextualSpacing/>
        <w:jc w:val="center"/>
        <w:rPr>
          <w:rFonts w:ascii="Times New Roman" w:hAnsi="Times New Roman" w:cs="Times New Roman"/>
          <w:b/>
          <w:sz w:val="28"/>
          <w:szCs w:val="28"/>
        </w:rPr>
      </w:pPr>
    </w:p>
    <w:p w14:paraId="22ACA993" w14:textId="0EB2C753" w:rsidR="005476A2" w:rsidRPr="008A6084" w:rsidRDefault="005476A2" w:rsidP="00EB3090">
      <w:pPr>
        <w:contextualSpacing/>
        <w:jc w:val="center"/>
        <w:rPr>
          <w:rFonts w:ascii="Times New Roman" w:hAnsi="Times New Roman" w:cs="Times New Roman"/>
          <w:b/>
          <w:sz w:val="28"/>
          <w:szCs w:val="28"/>
        </w:rPr>
      </w:pPr>
      <w:r w:rsidRPr="008A6084">
        <w:rPr>
          <w:rFonts w:ascii="Times New Roman" w:hAnsi="Times New Roman" w:cs="Times New Roman"/>
          <w:b/>
          <w:sz w:val="28"/>
          <w:szCs w:val="28"/>
        </w:rPr>
        <w:t>SAFETY PACT</w:t>
      </w:r>
    </w:p>
    <w:p w14:paraId="54F2421F" w14:textId="77777777" w:rsidR="005476A2" w:rsidRPr="008A6084" w:rsidRDefault="005476A2" w:rsidP="00EB3090">
      <w:pPr>
        <w:contextualSpacing/>
        <w:jc w:val="center"/>
        <w:rPr>
          <w:rFonts w:ascii="Times New Roman" w:hAnsi="Times New Roman" w:cs="Times New Roman"/>
          <w:b/>
          <w:sz w:val="16"/>
          <w:szCs w:val="16"/>
        </w:rPr>
      </w:pPr>
    </w:p>
    <w:p w14:paraId="6CDF714E" w14:textId="77777777" w:rsidR="005476A2" w:rsidRPr="00AE29A4" w:rsidRDefault="005476A2" w:rsidP="00EB3090">
      <w:pPr>
        <w:contextualSpacing/>
        <w:jc w:val="center"/>
        <w:rPr>
          <w:rFonts w:ascii="Times New Roman" w:hAnsi="Times New Roman" w:cs="Times New Roman"/>
        </w:rPr>
      </w:pPr>
      <w:r w:rsidRPr="00AE29A4">
        <w:rPr>
          <w:rFonts w:ascii="Times New Roman" w:hAnsi="Times New Roman" w:cs="Times New Roman"/>
        </w:rPr>
        <w:t>Between</w:t>
      </w:r>
    </w:p>
    <w:p w14:paraId="530AB991" w14:textId="77777777" w:rsidR="005476A2" w:rsidRPr="008A6084" w:rsidRDefault="005476A2" w:rsidP="00EB3090">
      <w:pPr>
        <w:contextualSpacing/>
        <w:jc w:val="center"/>
        <w:rPr>
          <w:rFonts w:ascii="Times New Roman" w:hAnsi="Times New Roman" w:cs="Times New Roman"/>
          <w:sz w:val="16"/>
          <w:szCs w:val="16"/>
        </w:rPr>
      </w:pPr>
    </w:p>
    <w:p w14:paraId="5D7DCFCF" w14:textId="77777777" w:rsidR="005476A2" w:rsidRPr="00AE29A4" w:rsidRDefault="005476A2" w:rsidP="00EB3090">
      <w:pPr>
        <w:contextualSpacing/>
        <w:jc w:val="center"/>
        <w:rPr>
          <w:rFonts w:ascii="Times New Roman" w:hAnsi="Times New Roman" w:cs="Times New Roman"/>
          <w:b/>
        </w:rPr>
      </w:pPr>
      <w:r w:rsidRPr="00AE29A4">
        <w:rPr>
          <w:rFonts w:ascii="Times New Roman" w:hAnsi="Times New Roman" w:cs="Times New Roman"/>
          <w:b/>
        </w:rPr>
        <w:t>Power Grid Corporation of India Limited</w:t>
      </w:r>
    </w:p>
    <w:p w14:paraId="3E9A13C3" w14:textId="77777777" w:rsidR="005476A2" w:rsidRPr="00AE29A4" w:rsidRDefault="005476A2" w:rsidP="00EB3090">
      <w:pPr>
        <w:contextualSpacing/>
        <w:jc w:val="center"/>
        <w:rPr>
          <w:rFonts w:ascii="Times New Roman" w:hAnsi="Times New Roman" w:cs="Times New Roman"/>
        </w:rPr>
      </w:pPr>
      <w:r w:rsidRPr="00AE29A4">
        <w:rPr>
          <w:rFonts w:ascii="Times New Roman" w:hAnsi="Times New Roman" w:cs="Times New Roman"/>
        </w:rPr>
        <w:t xml:space="preserve">having its Registered Office at B-9, Qutab Institutional Area, </w:t>
      </w:r>
      <w:proofErr w:type="spellStart"/>
      <w:r w:rsidRPr="00AE29A4">
        <w:rPr>
          <w:rFonts w:ascii="Times New Roman" w:hAnsi="Times New Roman" w:cs="Times New Roman"/>
        </w:rPr>
        <w:t>Katwaria</w:t>
      </w:r>
      <w:proofErr w:type="spellEnd"/>
      <w:r w:rsidRPr="00AE29A4">
        <w:rPr>
          <w:rFonts w:ascii="Times New Roman" w:hAnsi="Times New Roman" w:cs="Times New Roman"/>
        </w:rPr>
        <w:t xml:space="preserve"> Sarai</w:t>
      </w:r>
      <w:r>
        <w:rPr>
          <w:rFonts w:ascii="Times New Roman" w:hAnsi="Times New Roman" w:cs="Times New Roman"/>
        </w:rPr>
        <w:t>, New Delhi-110016</w:t>
      </w:r>
    </w:p>
    <w:p w14:paraId="37F4F855" w14:textId="77777777" w:rsidR="005476A2" w:rsidRPr="008A6084" w:rsidRDefault="005476A2" w:rsidP="00EB3090">
      <w:pPr>
        <w:contextualSpacing/>
        <w:jc w:val="center"/>
        <w:rPr>
          <w:rFonts w:ascii="Times New Roman" w:hAnsi="Times New Roman" w:cs="Times New Roman"/>
          <w:sz w:val="16"/>
          <w:szCs w:val="16"/>
        </w:rPr>
      </w:pPr>
    </w:p>
    <w:p w14:paraId="4BE79C36" w14:textId="77777777" w:rsidR="005476A2" w:rsidRPr="00AE29A4" w:rsidRDefault="005476A2" w:rsidP="00EB3090">
      <w:pPr>
        <w:contextualSpacing/>
        <w:jc w:val="center"/>
        <w:rPr>
          <w:rFonts w:ascii="Times New Roman" w:hAnsi="Times New Roman" w:cs="Times New Roman"/>
        </w:rPr>
      </w:pPr>
      <w:r w:rsidRPr="00AE29A4">
        <w:rPr>
          <w:rFonts w:ascii="Times New Roman" w:hAnsi="Times New Roman" w:cs="Times New Roman"/>
        </w:rPr>
        <w:t>hereinafter referred to as</w:t>
      </w:r>
    </w:p>
    <w:p w14:paraId="0F609A76" w14:textId="77777777" w:rsidR="005476A2" w:rsidRPr="008A6084" w:rsidRDefault="005476A2" w:rsidP="00EB3090">
      <w:pPr>
        <w:contextualSpacing/>
        <w:jc w:val="center"/>
        <w:rPr>
          <w:rFonts w:ascii="Times New Roman" w:hAnsi="Times New Roman" w:cs="Times New Roman"/>
          <w:sz w:val="16"/>
          <w:szCs w:val="16"/>
        </w:rPr>
      </w:pPr>
    </w:p>
    <w:p w14:paraId="0812685A" w14:textId="77777777" w:rsidR="005476A2" w:rsidRPr="008A6084" w:rsidRDefault="005476A2" w:rsidP="00EB3090">
      <w:pPr>
        <w:contextualSpacing/>
        <w:jc w:val="center"/>
        <w:rPr>
          <w:rFonts w:ascii="Times New Roman" w:hAnsi="Times New Roman" w:cs="Times New Roman"/>
          <w:b/>
          <w:sz w:val="24"/>
          <w:szCs w:val="24"/>
        </w:rPr>
      </w:pPr>
      <w:r w:rsidRPr="008A6084">
        <w:rPr>
          <w:rFonts w:ascii="Times New Roman" w:hAnsi="Times New Roman" w:cs="Times New Roman"/>
          <w:b/>
          <w:sz w:val="24"/>
          <w:szCs w:val="24"/>
        </w:rPr>
        <w:t>“POWERGRID”</w:t>
      </w:r>
    </w:p>
    <w:p w14:paraId="453A031C" w14:textId="77777777" w:rsidR="005476A2" w:rsidRPr="00AE29A4" w:rsidRDefault="005476A2" w:rsidP="007172CC">
      <w:pPr>
        <w:jc w:val="center"/>
        <w:rPr>
          <w:rFonts w:ascii="Times New Roman" w:hAnsi="Times New Roman" w:cs="Times New Roman"/>
        </w:rPr>
      </w:pPr>
      <w:r w:rsidRPr="00AE29A4">
        <w:rPr>
          <w:rFonts w:ascii="Times New Roman" w:hAnsi="Times New Roman" w:cs="Times New Roman"/>
        </w:rPr>
        <w:t>and</w:t>
      </w:r>
    </w:p>
    <w:p w14:paraId="5D962EC6" w14:textId="77777777" w:rsidR="005476A2" w:rsidRPr="008A6084" w:rsidRDefault="005476A2" w:rsidP="007172CC">
      <w:pPr>
        <w:jc w:val="center"/>
        <w:rPr>
          <w:rFonts w:ascii="Times New Roman" w:hAnsi="Times New Roman" w:cs="Times New Roman"/>
          <w:sz w:val="12"/>
          <w:szCs w:val="12"/>
        </w:rPr>
      </w:pPr>
      <w:r w:rsidRPr="008A6084">
        <w:rPr>
          <w:rFonts w:ascii="Times New Roman" w:hAnsi="Times New Roman" w:cs="Times New Roman"/>
          <w:sz w:val="12"/>
          <w:szCs w:val="12"/>
        </w:rPr>
        <w:t>___________________________________________________________________</w:t>
      </w:r>
      <w:r>
        <w:rPr>
          <w:rFonts w:ascii="Times New Roman" w:hAnsi="Times New Roman" w:cs="Times New Roman"/>
          <w:sz w:val="12"/>
          <w:szCs w:val="12"/>
        </w:rPr>
        <w:t>__________________________________</w:t>
      </w:r>
      <w:r w:rsidRPr="008A6084">
        <w:rPr>
          <w:rFonts w:ascii="Times New Roman" w:hAnsi="Times New Roman" w:cs="Times New Roman"/>
          <w:sz w:val="12"/>
          <w:szCs w:val="12"/>
        </w:rPr>
        <w:t>____________________________________________</w:t>
      </w:r>
    </w:p>
    <w:p w14:paraId="658D4775" w14:textId="77777777" w:rsidR="005476A2" w:rsidRPr="00AE29A4" w:rsidRDefault="005476A2" w:rsidP="007172CC">
      <w:pPr>
        <w:jc w:val="center"/>
        <w:rPr>
          <w:rFonts w:ascii="Times New Roman" w:hAnsi="Times New Roman" w:cs="Times New Roman"/>
        </w:rPr>
      </w:pPr>
      <w:r w:rsidRPr="00AE29A4">
        <w:rPr>
          <w:rFonts w:ascii="Times New Roman" w:hAnsi="Times New Roman" w:cs="Times New Roman"/>
        </w:rPr>
        <w:t>[Insert the name of the Sole Bidder / Lead Partner of Joint Venture]</w:t>
      </w:r>
    </w:p>
    <w:p w14:paraId="77FB320F" w14:textId="77777777" w:rsidR="005476A2" w:rsidRPr="00AE29A4" w:rsidRDefault="005476A2" w:rsidP="00842DA7">
      <w:pPr>
        <w:rPr>
          <w:rFonts w:ascii="Times New Roman" w:hAnsi="Times New Roman" w:cs="Times New Roman"/>
        </w:rPr>
      </w:pPr>
      <w:r w:rsidRPr="00AE29A4">
        <w:rPr>
          <w:rFonts w:ascii="Times New Roman" w:hAnsi="Times New Roman" w:cs="Times New Roman"/>
        </w:rPr>
        <w:t>having its Registered Office at ___________________________________________________________</w:t>
      </w:r>
    </w:p>
    <w:p w14:paraId="7ABC727D" w14:textId="77777777" w:rsidR="005476A2" w:rsidRPr="00AE29A4" w:rsidRDefault="005476A2" w:rsidP="00842DA7">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r w:rsidRPr="00AE29A4">
        <w:rPr>
          <w:rFonts w:ascii="Times New Roman" w:hAnsi="Times New Roman" w:cs="Times New Roman"/>
        </w:rPr>
        <w:t>Insert full Address]</w:t>
      </w:r>
    </w:p>
    <w:p w14:paraId="2A812E28" w14:textId="77777777" w:rsidR="005476A2" w:rsidRPr="008A6084" w:rsidRDefault="005476A2" w:rsidP="00842DA7">
      <w:pPr>
        <w:rPr>
          <w:rFonts w:ascii="Times New Roman" w:hAnsi="Times New Roman" w:cs="Times New Roman"/>
          <w:sz w:val="12"/>
          <w:szCs w:val="12"/>
        </w:rPr>
      </w:pPr>
      <w:r w:rsidRPr="008A6084">
        <w:rPr>
          <w:rFonts w:ascii="Times New Roman" w:hAnsi="Times New Roman" w:cs="Times New Roman"/>
          <w:sz w:val="12"/>
          <w:szCs w:val="12"/>
        </w:rPr>
        <w:t>_________________________________________________</w:t>
      </w:r>
      <w:r>
        <w:rPr>
          <w:rFonts w:ascii="Times New Roman" w:hAnsi="Times New Roman" w:cs="Times New Roman"/>
          <w:sz w:val="12"/>
          <w:szCs w:val="12"/>
        </w:rPr>
        <w:t>_______________________________________</w:t>
      </w:r>
      <w:r w:rsidRPr="008A6084">
        <w:rPr>
          <w:rFonts w:ascii="Times New Roman" w:hAnsi="Times New Roman" w:cs="Times New Roman"/>
          <w:sz w:val="12"/>
          <w:szCs w:val="12"/>
        </w:rPr>
        <w:t>___________________________________________________________________</w:t>
      </w:r>
    </w:p>
    <w:p w14:paraId="38D47B0A" w14:textId="77777777" w:rsidR="005476A2" w:rsidRPr="00AE29A4" w:rsidRDefault="005476A2" w:rsidP="00833D28">
      <w:pPr>
        <w:jc w:val="center"/>
        <w:rPr>
          <w:rFonts w:ascii="Times New Roman" w:hAnsi="Times New Roman" w:cs="Times New Roman"/>
        </w:rPr>
      </w:pPr>
      <w:r w:rsidRPr="00AE29A4">
        <w:rPr>
          <w:rFonts w:ascii="Times New Roman" w:hAnsi="Times New Roman" w:cs="Times New Roman"/>
        </w:rPr>
        <w:t>and</w:t>
      </w:r>
    </w:p>
    <w:p w14:paraId="4A81058D" w14:textId="77777777" w:rsidR="005476A2" w:rsidRPr="008A6084" w:rsidRDefault="005476A2" w:rsidP="00833D28">
      <w:pPr>
        <w:jc w:val="center"/>
        <w:rPr>
          <w:rFonts w:ascii="Times New Roman" w:hAnsi="Times New Roman" w:cs="Times New Roman"/>
          <w:sz w:val="12"/>
          <w:szCs w:val="12"/>
        </w:rPr>
      </w:pPr>
      <w:r w:rsidRPr="008A6084">
        <w:rPr>
          <w:rFonts w:ascii="Times New Roman" w:hAnsi="Times New Roman" w:cs="Times New Roman"/>
          <w:sz w:val="12"/>
          <w:szCs w:val="12"/>
        </w:rPr>
        <w:t>_____________________________________</w:t>
      </w:r>
      <w:r>
        <w:rPr>
          <w:rFonts w:ascii="Times New Roman" w:hAnsi="Times New Roman" w:cs="Times New Roman"/>
          <w:sz w:val="12"/>
          <w:szCs w:val="12"/>
        </w:rPr>
        <w:t>__________________________________</w:t>
      </w:r>
      <w:r w:rsidRPr="008A6084">
        <w:rPr>
          <w:rFonts w:ascii="Times New Roman" w:hAnsi="Times New Roman" w:cs="Times New Roman"/>
          <w:sz w:val="12"/>
          <w:szCs w:val="12"/>
        </w:rPr>
        <w:t>_________________________________________________________________________</w:t>
      </w:r>
    </w:p>
    <w:p w14:paraId="52BEC0AC" w14:textId="77777777" w:rsidR="005476A2" w:rsidRPr="00AE29A4" w:rsidRDefault="005476A2" w:rsidP="00833D28">
      <w:pPr>
        <w:jc w:val="center"/>
        <w:rPr>
          <w:rFonts w:ascii="Times New Roman" w:hAnsi="Times New Roman" w:cs="Times New Roman"/>
        </w:rPr>
      </w:pPr>
      <w:r>
        <w:rPr>
          <w:rFonts w:ascii="Times New Roman" w:hAnsi="Times New Roman" w:cs="Times New Roman"/>
        </w:rPr>
        <w:t>[</w:t>
      </w:r>
      <w:r w:rsidRPr="00AE29A4">
        <w:rPr>
          <w:rFonts w:ascii="Times New Roman" w:hAnsi="Times New Roman" w:cs="Times New Roman"/>
        </w:rPr>
        <w:t xml:space="preserve">Insert the name of the Partner(s) </w:t>
      </w:r>
      <w:r>
        <w:rPr>
          <w:rFonts w:ascii="Times New Roman" w:hAnsi="Times New Roman" w:cs="Times New Roman"/>
        </w:rPr>
        <w:t>of Joint Venture, as applicable</w:t>
      </w:r>
      <w:r w:rsidRPr="00AE29A4">
        <w:rPr>
          <w:rFonts w:ascii="Times New Roman" w:hAnsi="Times New Roman" w:cs="Times New Roman"/>
        </w:rPr>
        <w:t>]</w:t>
      </w:r>
    </w:p>
    <w:p w14:paraId="7AF26723" w14:textId="77777777" w:rsidR="005476A2" w:rsidRPr="00AE29A4" w:rsidRDefault="005476A2" w:rsidP="00AB336D">
      <w:pPr>
        <w:rPr>
          <w:rFonts w:ascii="Times New Roman" w:hAnsi="Times New Roman" w:cs="Times New Roman"/>
        </w:rPr>
      </w:pPr>
      <w:r w:rsidRPr="00AE29A4">
        <w:rPr>
          <w:rFonts w:ascii="Times New Roman" w:hAnsi="Times New Roman" w:cs="Times New Roman"/>
        </w:rPr>
        <w:t>having its Registered Office at ___________________________________________________________</w:t>
      </w:r>
    </w:p>
    <w:p w14:paraId="406BB60E" w14:textId="77777777" w:rsidR="005476A2" w:rsidRPr="00AE29A4" w:rsidRDefault="005476A2" w:rsidP="00AB336D">
      <w:pPr>
        <w:rPr>
          <w:rFonts w:ascii="Times New Roman" w:hAnsi="Times New Roman" w:cs="Times New Roman"/>
        </w:rPr>
      </w:pP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t>[Insert full Address]</w:t>
      </w:r>
    </w:p>
    <w:p w14:paraId="7F34192A" w14:textId="77777777" w:rsidR="005476A2" w:rsidRPr="008A6084" w:rsidRDefault="005476A2" w:rsidP="00AB336D">
      <w:pPr>
        <w:rPr>
          <w:rFonts w:ascii="Times New Roman" w:hAnsi="Times New Roman" w:cs="Times New Roman"/>
          <w:sz w:val="12"/>
          <w:szCs w:val="12"/>
        </w:rPr>
      </w:pPr>
      <w:r w:rsidRPr="008A6084">
        <w:rPr>
          <w:rFonts w:ascii="Times New Roman" w:hAnsi="Times New Roman" w:cs="Times New Roman"/>
          <w:sz w:val="12"/>
          <w:szCs w:val="12"/>
        </w:rPr>
        <w:t>________________________________</w:t>
      </w:r>
      <w:r>
        <w:rPr>
          <w:rFonts w:ascii="Times New Roman" w:hAnsi="Times New Roman" w:cs="Times New Roman"/>
          <w:sz w:val="12"/>
          <w:szCs w:val="12"/>
        </w:rPr>
        <w:t>______________________________________</w:t>
      </w:r>
      <w:r w:rsidRPr="008A6084">
        <w:rPr>
          <w:rFonts w:ascii="Times New Roman" w:hAnsi="Times New Roman" w:cs="Times New Roman"/>
          <w:sz w:val="12"/>
          <w:szCs w:val="12"/>
        </w:rPr>
        <w:t>____________________________________________________________________________________</w:t>
      </w:r>
    </w:p>
    <w:p w14:paraId="0CB6578C" w14:textId="77777777" w:rsidR="005476A2" w:rsidRPr="00AE29A4" w:rsidRDefault="005476A2" w:rsidP="00833D28">
      <w:pPr>
        <w:jc w:val="center"/>
        <w:rPr>
          <w:rFonts w:ascii="Times New Roman" w:hAnsi="Times New Roman" w:cs="Times New Roman"/>
        </w:rPr>
      </w:pPr>
      <w:r w:rsidRPr="00AE29A4">
        <w:rPr>
          <w:rFonts w:ascii="Times New Roman" w:hAnsi="Times New Roman" w:cs="Times New Roman"/>
        </w:rPr>
        <w:t>Hereinafter referred to as</w:t>
      </w:r>
    </w:p>
    <w:p w14:paraId="4A494FEE" w14:textId="77777777" w:rsidR="005476A2" w:rsidRPr="008A6084" w:rsidRDefault="005476A2" w:rsidP="00833D28">
      <w:pPr>
        <w:jc w:val="center"/>
        <w:rPr>
          <w:rFonts w:ascii="Times New Roman" w:hAnsi="Times New Roman" w:cs="Times New Roman"/>
          <w:sz w:val="28"/>
          <w:szCs w:val="28"/>
        </w:rPr>
      </w:pPr>
      <w:r w:rsidRPr="008A6084">
        <w:rPr>
          <w:rFonts w:ascii="Times New Roman" w:hAnsi="Times New Roman" w:cs="Times New Roman"/>
          <w:sz w:val="28"/>
          <w:szCs w:val="28"/>
        </w:rPr>
        <w:t>“The Bidder/Contractor”</w:t>
      </w:r>
    </w:p>
    <w:p w14:paraId="798C2E88" w14:textId="77777777" w:rsidR="005476A2" w:rsidRPr="00AE29A4" w:rsidRDefault="005476A2" w:rsidP="00833D28">
      <w:pPr>
        <w:jc w:val="center"/>
        <w:rPr>
          <w:rFonts w:ascii="Times New Roman" w:hAnsi="Times New Roman" w:cs="Times New Roman"/>
        </w:rPr>
      </w:pPr>
      <w:r w:rsidRPr="00AE29A4">
        <w:rPr>
          <w:rFonts w:ascii="Times New Roman" w:hAnsi="Times New Roman" w:cs="Times New Roman"/>
        </w:rPr>
        <w:t>Preamble</w:t>
      </w:r>
    </w:p>
    <w:p w14:paraId="11E205C7" w14:textId="77777777" w:rsidR="005476A2" w:rsidRPr="00A75C1C" w:rsidRDefault="005476A2" w:rsidP="006203DE">
      <w:pPr>
        <w:jc w:val="both"/>
        <w:rPr>
          <w:rFonts w:ascii="Times New Roman" w:hAnsi="Times New Roman" w:cs="Times New Roman"/>
          <w:sz w:val="20"/>
          <w:szCs w:val="20"/>
        </w:rPr>
      </w:pPr>
      <w:r w:rsidRPr="00A75C1C">
        <w:rPr>
          <w:rFonts w:ascii="Times New Roman" w:hAnsi="Times New Roman" w:cs="Times New Roman"/>
          <w:sz w:val="20"/>
          <w:szCs w:val="20"/>
        </w:rPr>
        <w:t xml:space="preserve">POWERGRID     intends     to     </w:t>
      </w:r>
      <w:proofErr w:type="gramStart"/>
      <w:r w:rsidRPr="00A75C1C">
        <w:rPr>
          <w:rFonts w:ascii="Times New Roman" w:hAnsi="Times New Roman" w:cs="Times New Roman"/>
          <w:sz w:val="20"/>
          <w:szCs w:val="20"/>
        </w:rPr>
        <w:t xml:space="preserve">award,   </w:t>
      </w:r>
      <w:proofErr w:type="gramEnd"/>
      <w:r w:rsidRPr="00A75C1C">
        <w:rPr>
          <w:rFonts w:ascii="Times New Roman" w:hAnsi="Times New Roman" w:cs="Times New Roman"/>
          <w:sz w:val="20"/>
          <w:szCs w:val="20"/>
        </w:rPr>
        <w:t xml:space="preserve">under     laid-down     organisational     procedures,     contract(s)  for </w:t>
      </w:r>
    </w:p>
    <w:p w14:paraId="27046C33" w14:textId="77777777" w:rsidR="005476A2" w:rsidRPr="008A6084" w:rsidRDefault="005476A2" w:rsidP="006203DE">
      <w:pPr>
        <w:jc w:val="both"/>
        <w:rPr>
          <w:rFonts w:ascii="Times New Roman" w:hAnsi="Times New Roman" w:cs="Times New Roman"/>
          <w:sz w:val="12"/>
          <w:szCs w:val="12"/>
        </w:rPr>
      </w:pPr>
      <w:r w:rsidRPr="008A6084">
        <w:rPr>
          <w:rFonts w:ascii="Times New Roman" w:hAnsi="Times New Roman" w:cs="Times New Roman"/>
          <w:sz w:val="12"/>
          <w:szCs w:val="12"/>
        </w:rPr>
        <w:t>__________________________________________________________________________________________</w:t>
      </w:r>
      <w:r>
        <w:rPr>
          <w:rFonts w:ascii="Times New Roman" w:hAnsi="Times New Roman" w:cs="Times New Roman"/>
          <w:sz w:val="12"/>
          <w:szCs w:val="12"/>
        </w:rPr>
        <w:t>_______________________________</w:t>
      </w:r>
      <w:r w:rsidRPr="008A6084">
        <w:rPr>
          <w:rFonts w:ascii="Times New Roman" w:hAnsi="Times New Roman" w:cs="Times New Roman"/>
          <w:sz w:val="12"/>
          <w:szCs w:val="12"/>
        </w:rPr>
        <w:t>____________________</w:t>
      </w:r>
    </w:p>
    <w:p w14:paraId="6FB7B040" w14:textId="77777777" w:rsidR="005476A2" w:rsidRPr="00AE29A4" w:rsidRDefault="005476A2" w:rsidP="006203DE">
      <w:pPr>
        <w:jc w:val="center"/>
        <w:rPr>
          <w:rFonts w:ascii="Times New Roman" w:hAnsi="Times New Roman" w:cs="Times New Roman"/>
        </w:rPr>
      </w:pPr>
      <w:r w:rsidRPr="00AE29A4">
        <w:rPr>
          <w:rFonts w:ascii="Times New Roman" w:hAnsi="Times New Roman" w:cs="Times New Roman"/>
        </w:rPr>
        <w:t>[</w:t>
      </w:r>
      <w:r w:rsidRPr="001A2FA0">
        <w:rPr>
          <w:rFonts w:ascii="Times New Roman" w:hAnsi="Times New Roman" w:cs="Times New Roman"/>
          <w:noProof/>
          <w:color w:val="548DD4" w:themeColor="text2" w:themeTint="99"/>
        </w:rPr>
        <w:t>Contouring and site levelling works at Narela S/s under Part-G respectively under Transmission system strengthening scheme for evacuation of Power from Solar Energy Zones in Rajasthan under Phase-II</w:t>
      </w:r>
      <w:r w:rsidRPr="00040FDA">
        <w:rPr>
          <w:rFonts w:ascii="Times New Roman" w:hAnsi="Times New Roman" w:cs="Times New Roman"/>
          <w:color w:val="548DD4" w:themeColor="text2" w:themeTint="99"/>
        </w:rPr>
        <w:t>]</w:t>
      </w:r>
    </w:p>
    <w:p w14:paraId="74F16B47" w14:textId="77777777" w:rsidR="005476A2" w:rsidRDefault="005476A2" w:rsidP="006203DE">
      <w:pPr>
        <w:jc w:val="center"/>
        <w:rPr>
          <w:rFonts w:ascii="Times New Roman" w:hAnsi="Times New Roman" w:cs="Times New Roman"/>
        </w:rPr>
      </w:pPr>
      <w:r>
        <w:rPr>
          <w:rFonts w:ascii="Times New Roman" w:hAnsi="Times New Roman" w:cs="Times New Roman"/>
        </w:rPr>
        <w:t>___</w:t>
      </w:r>
      <w:r w:rsidRPr="00AE29A4">
        <w:rPr>
          <w:rFonts w:ascii="Times New Roman" w:hAnsi="Times New Roman" w:cs="Times New Roman"/>
        </w:rPr>
        <w:t>____________________________________________________________________ Package and</w:t>
      </w:r>
    </w:p>
    <w:p w14:paraId="6CAD6F83" w14:textId="77777777" w:rsidR="005476A2" w:rsidRDefault="005476A2" w:rsidP="006203DE">
      <w:pPr>
        <w:rPr>
          <w:rFonts w:ascii="Times New Roman" w:hAnsi="Times New Roman" w:cs="Times New Roman"/>
        </w:rPr>
      </w:pPr>
      <w:r w:rsidRPr="00AE29A4">
        <w:rPr>
          <w:rFonts w:ascii="Times New Roman" w:hAnsi="Times New Roman" w:cs="Times New Roman"/>
        </w:rPr>
        <w:t>SpecificationNumber____________________________________</w:t>
      </w:r>
      <w:r>
        <w:rPr>
          <w:rFonts w:ascii="Times New Roman" w:hAnsi="Times New Roman" w:cs="Times New Roman"/>
        </w:rPr>
        <w:t>__________________</w:t>
      </w:r>
      <w:r w:rsidRPr="00AE29A4">
        <w:rPr>
          <w:rFonts w:ascii="Times New Roman" w:hAnsi="Times New Roman" w:cs="Times New Roman"/>
        </w:rPr>
        <w:t>_____________</w:t>
      </w:r>
    </w:p>
    <w:p w14:paraId="549BE402" w14:textId="77777777" w:rsidR="005476A2" w:rsidRPr="00AE29A4" w:rsidRDefault="005476A2" w:rsidP="008A6084">
      <w:pPr>
        <w:rPr>
          <w:rFonts w:ascii="Times New Roman" w:hAnsi="Times New Roman" w:cs="Times New Roman"/>
        </w:rPr>
      </w:pPr>
      <w:r w:rsidRPr="00AE29A4">
        <w:rPr>
          <w:rFonts w:ascii="Times New Roman" w:hAnsi="Times New Roman" w:cs="Times New Roman"/>
        </w:rPr>
        <w:t>[Insert Specification Number of the package]</w:t>
      </w:r>
    </w:p>
    <w:p w14:paraId="7B86FE75" w14:textId="77777777" w:rsidR="005476A2" w:rsidRPr="00AE29A4" w:rsidRDefault="005476A2" w:rsidP="00A75C1C">
      <w:pPr>
        <w:jc w:val="both"/>
        <w:rPr>
          <w:rFonts w:ascii="Times New Roman" w:hAnsi="Times New Roman" w:cs="Times New Roman"/>
        </w:rPr>
      </w:pPr>
      <w:r w:rsidRPr="00AE29A4">
        <w:rPr>
          <w:rFonts w:ascii="Times New Roman" w:hAnsi="Times New Roman" w:cs="Times New Roman"/>
        </w:rPr>
        <w:t>POWERGRID</w:t>
      </w:r>
      <w:r>
        <w:rPr>
          <w:rFonts w:ascii="Times New Roman" w:hAnsi="Times New Roman" w:cs="Times New Roman"/>
        </w:rPr>
        <w:t xml:space="preserve"> </w:t>
      </w:r>
      <w:r w:rsidRPr="00AE29A4">
        <w:rPr>
          <w:rFonts w:ascii="Times New Roman" w:hAnsi="Times New Roman" w:cs="Times New Roman"/>
        </w:rPr>
        <w:t xml:space="preserve">values full compliance with all relevant laws and regulations and the principles of </w:t>
      </w:r>
      <w:r>
        <w:rPr>
          <w:rFonts w:ascii="Times New Roman" w:hAnsi="Times New Roman" w:cs="Times New Roman"/>
        </w:rPr>
        <w:t>S</w:t>
      </w:r>
      <w:r w:rsidRPr="00AE29A4">
        <w:rPr>
          <w:rFonts w:ascii="Times New Roman" w:hAnsi="Times New Roman" w:cs="Times New Roman"/>
        </w:rPr>
        <w:t>afety</w:t>
      </w:r>
      <w:r>
        <w:rPr>
          <w:rFonts w:ascii="Times New Roman" w:hAnsi="Times New Roman" w:cs="Times New Roman"/>
        </w:rPr>
        <w:t>, H</w:t>
      </w:r>
      <w:r w:rsidRPr="00AE29A4">
        <w:rPr>
          <w:rFonts w:ascii="Times New Roman" w:hAnsi="Times New Roman" w:cs="Times New Roman"/>
        </w:rPr>
        <w:t>ealth</w:t>
      </w:r>
      <w:r>
        <w:rPr>
          <w:rFonts w:ascii="Times New Roman" w:hAnsi="Times New Roman" w:cs="Times New Roman"/>
        </w:rPr>
        <w:t>&amp; Environment</w:t>
      </w:r>
      <w:r w:rsidRPr="00AE29A4">
        <w:rPr>
          <w:rFonts w:ascii="Times New Roman" w:hAnsi="Times New Roman" w:cs="Times New Roman"/>
        </w:rPr>
        <w:t xml:space="preserve"> in its relations with its Bidders/ Contractors. </w:t>
      </w:r>
    </w:p>
    <w:p w14:paraId="04DCD7A0" w14:textId="77777777" w:rsidR="005476A2" w:rsidRPr="00AE29A4" w:rsidRDefault="005476A2" w:rsidP="00F715BE">
      <w:pPr>
        <w:jc w:val="both"/>
        <w:rPr>
          <w:rFonts w:ascii="Times New Roman" w:hAnsi="Times New Roman" w:cs="Times New Roman"/>
        </w:rPr>
      </w:pPr>
      <w:r w:rsidRPr="00AE29A4">
        <w:rPr>
          <w:rFonts w:ascii="Times New Roman" w:hAnsi="Times New Roman" w:cs="Times New Roman"/>
        </w:rPr>
        <w:t xml:space="preserve">In order to achieve these goals, POWERGRID and the </w:t>
      </w:r>
      <w:proofErr w:type="gramStart"/>
      <w:r w:rsidRPr="00AE29A4">
        <w:rPr>
          <w:rFonts w:ascii="Times New Roman" w:hAnsi="Times New Roman" w:cs="Times New Roman"/>
        </w:rPr>
        <w:t>above named</w:t>
      </w:r>
      <w:proofErr w:type="gramEnd"/>
      <w:r w:rsidRPr="00AE29A4">
        <w:rPr>
          <w:rFonts w:ascii="Times New Roman" w:hAnsi="Times New Roman" w:cs="Times New Roman"/>
        </w:rPr>
        <w:t xml:space="preserve"> Bidder / Contractor enter into this agreement called </w:t>
      </w:r>
      <w:r w:rsidRPr="00AE29A4">
        <w:rPr>
          <w:rFonts w:ascii="Times New Roman" w:hAnsi="Times New Roman" w:cs="Times New Roman"/>
          <w:b/>
        </w:rPr>
        <w:t>“Safety Pact”</w:t>
      </w:r>
      <w:r w:rsidRPr="00AE29A4">
        <w:rPr>
          <w:rFonts w:ascii="Times New Roman" w:hAnsi="Times New Roman" w:cs="Times New Roman"/>
        </w:rPr>
        <w:t xml:space="preserve"> which will form part of the Bid. </w:t>
      </w:r>
    </w:p>
    <w:p w14:paraId="2748D830" w14:textId="77777777" w:rsidR="005476A2" w:rsidRDefault="005476A2" w:rsidP="00F715BE">
      <w:pPr>
        <w:jc w:val="both"/>
        <w:rPr>
          <w:rFonts w:ascii="Times New Roman" w:hAnsi="Times New Roman" w:cs="Times New Roman"/>
        </w:rPr>
      </w:pPr>
      <w:r w:rsidRPr="00AE29A4">
        <w:rPr>
          <w:rFonts w:ascii="Times New Roman" w:hAnsi="Times New Roman" w:cs="Times New Roman"/>
        </w:rPr>
        <w:lastRenderedPageBreak/>
        <w:t>It is hereby agreed by and between the parties as under:</w:t>
      </w:r>
    </w:p>
    <w:p w14:paraId="309A72B8" w14:textId="77777777" w:rsidR="005476A2" w:rsidRPr="00AE29A4" w:rsidRDefault="005476A2" w:rsidP="00F715BE">
      <w:pPr>
        <w:jc w:val="both"/>
        <w:rPr>
          <w:rFonts w:ascii="Times New Roman" w:hAnsi="Times New Roman" w:cs="Times New Roman"/>
        </w:rPr>
      </w:pPr>
    </w:p>
    <w:p w14:paraId="302FC90C" w14:textId="77777777" w:rsidR="005476A2" w:rsidRPr="00AE29A4" w:rsidRDefault="005476A2">
      <w:pPr>
        <w:rPr>
          <w:rFonts w:ascii="Times New Roman" w:hAnsi="Times New Roman" w:cs="Times New Roman"/>
          <w:b/>
        </w:rPr>
      </w:pPr>
      <w:r w:rsidRPr="00AE29A4">
        <w:rPr>
          <w:rFonts w:ascii="Times New Roman" w:hAnsi="Times New Roman" w:cs="Times New Roman"/>
          <w:b/>
        </w:rPr>
        <w:t>Section I – Commitments of POWERGRID:</w:t>
      </w:r>
    </w:p>
    <w:p w14:paraId="3440A0C9" w14:textId="77777777" w:rsidR="005476A2" w:rsidRPr="00AE29A4" w:rsidRDefault="005476A2" w:rsidP="00DF0C30">
      <w:pPr>
        <w:jc w:val="both"/>
        <w:rPr>
          <w:rFonts w:ascii="Times New Roman" w:hAnsi="Times New Roman" w:cs="Times New Roman"/>
        </w:rPr>
      </w:pPr>
      <w:r w:rsidRPr="00AE29A4">
        <w:rPr>
          <w:rFonts w:ascii="Times New Roman" w:hAnsi="Times New Roman" w:cs="Times New Roman"/>
        </w:rPr>
        <w:t>POWERGRID commits itself to take all measures necessary to prevent accidents during</w:t>
      </w:r>
      <w:r>
        <w:rPr>
          <w:rFonts w:ascii="Times New Roman" w:hAnsi="Times New Roman" w:cs="Times New Roman"/>
        </w:rPr>
        <w:t xml:space="preserve"> </w:t>
      </w:r>
      <w:r w:rsidRPr="00AE29A4">
        <w:rPr>
          <w:rFonts w:ascii="Times New Roman" w:hAnsi="Times New Roman" w:cs="Times New Roman"/>
        </w:rPr>
        <w:t>Construction and Operation of the Transmission Assets and to observe the following:</w:t>
      </w:r>
    </w:p>
    <w:p w14:paraId="2E65072D"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recognizes and accepts its statutory responsibilities for ensuring construction, operation and maintenance of </w:t>
      </w:r>
      <w:proofErr w:type="spellStart"/>
      <w:r w:rsidRPr="00AE29A4">
        <w:rPr>
          <w:rFonts w:ascii="Times New Roman" w:hAnsi="Times New Roman" w:cs="Times New Roman"/>
        </w:rPr>
        <w:t>equipments</w:t>
      </w:r>
      <w:proofErr w:type="spellEnd"/>
      <w:r w:rsidRPr="00AE29A4">
        <w:rPr>
          <w:rFonts w:ascii="Times New Roman" w:hAnsi="Times New Roman" w:cs="Times New Roman"/>
        </w:rPr>
        <w:t xml:space="preserve"> and for the provision of safe methods of work and safe working conditions. </w:t>
      </w:r>
    </w:p>
    <w:p w14:paraId="74D1201D" w14:textId="77777777" w:rsidR="005476A2" w:rsidRPr="002C005C" w:rsidRDefault="005476A2" w:rsidP="00925135">
      <w:pPr>
        <w:pStyle w:val="ListParagraph"/>
        <w:ind w:left="426"/>
        <w:jc w:val="both"/>
        <w:rPr>
          <w:rFonts w:ascii="Times New Roman" w:hAnsi="Times New Roman" w:cs="Times New Roman"/>
          <w:sz w:val="16"/>
          <w:szCs w:val="16"/>
        </w:rPr>
      </w:pPr>
    </w:p>
    <w:p w14:paraId="15C9DF6A"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recognizes and accepts its statutory responsibilities for ensuring safety of not only its employees but also that of the Contracting Agencies as Principal Employer.</w:t>
      </w:r>
    </w:p>
    <w:p w14:paraId="7C8CA81E" w14:textId="77777777" w:rsidR="005476A2" w:rsidRPr="002C005C" w:rsidRDefault="005476A2" w:rsidP="00925135">
      <w:pPr>
        <w:pStyle w:val="ListParagraph"/>
        <w:rPr>
          <w:rFonts w:ascii="Times New Roman" w:hAnsi="Times New Roman" w:cs="Times New Roman"/>
          <w:sz w:val="16"/>
          <w:szCs w:val="16"/>
        </w:rPr>
      </w:pPr>
    </w:p>
    <w:p w14:paraId="3B1A7318"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review the accidents in a structured manner and take necessary actions to ensure that the safety criteria are strengthened for safe construction as well as Operation &amp; Maintenance of the Transmission Assets.</w:t>
      </w:r>
    </w:p>
    <w:p w14:paraId="00BE44A7" w14:textId="77777777" w:rsidR="005476A2" w:rsidRPr="002C005C" w:rsidRDefault="005476A2" w:rsidP="00925135">
      <w:pPr>
        <w:pStyle w:val="ListParagraph"/>
        <w:rPr>
          <w:rFonts w:ascii="Times New Roman" w:hAnsi="Times New Roman" w:cs="Times New Roman"/>
          <w:sz w:val="16"/>
          <w:szCs w:val="16"/>
        </w:rPr>
      </w:pPr>
    </w:p>
    <w:p w14:paraId="1E5C617C"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conduct necessary awareness and training programmes to its Employees to augment the various safety requirements to be followed during Construction and Operation &amp; Maintenance of the Transmission Assets from time to time.</w:t>
      </w:r>
    </w:p>
    <w:p w14:paraId="591488F8" w14:textId="77777777" w:rsidR="005476A2" w:rsidRPr="002C005C" w:rsidRDefault="005476A2" w:rsidP="00925135">
      <w:pPr>
        <w:pStyle w:val="ListParagraph"/>
        <w:rPr>
          <w:rFonts w:ascii="Times New Roman" w:hAnsi="Times New Roman" w:cs="Times New Roman"/>
          <w:sz w:val="16"/>
          <w:szCs w:val="16"/>
        </w:rPr>
      </w:pPr>
    </w:p>
    <w:p w14:paraId="03D77CE8"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shall, from time to time, issue necessary </w:t>
      </w:r>
      <w:proofErr w:type="spellStart"/>
      <w:proofErr w:type="gramStart"/>
      <w:r w:rsidRPr="00AE29A4">
        <w:rPr>
          <w:rFonts w:ascii="Times New Roman" w:hAnsi="Times New Roman" w:cs="Times New Roman"/>
        </w:rPr>
        <w:t>guidelines,instructions</w:t>
      </w:r>
      <w:proofErr w:type="spellEnd"/>
      <w:proofErr w:type="gramEnd"/>
      <w:r>
        <w:rPr>
          <w:rFonts w:ascii="Times New Roman" w:hAnsi="Times New Roman" w:cs="Times New Roman"/>
        </w:rPr>
        <w:t xml:space="preserve"> and</w:t>
      </w:r>
      <w:r w:rsidRPr="00AE29A4">
        <w:rPr>
          <w:rFonts w:ascii="Times New Roman" w:hAnsi="Times New Roman" w:cs="Times New Roman"/>
        </w:rPr>
        <w:t xml:space="preserve"> deterrents to its employees as well as to the Contracting Agencies, to update them to take necessary preventive measures to avoid repetition of similar accident attributes.</w:t>
      </w:r>
    </w:p>
    <w:p w14:paraId="7CDF942A" w14:textId="77777777" w:rsidR="005476A2" w:rsidRPr="002C005C" w:rsidRDefault="005476A2" w:rsidP="00AB0F82">
      <w:pPr>
        <w:pStyle w:val="ListParagraph"/>
        <w:rPr>
          <w:rFonts w:ascii="Times New Roman" w:hAnsi="Times New Roman" w:cs="Times New Roman"/>
          <w:sz w:val="16"/>
          <w:szCs w:val="16"/>
        </w:rPr>
      </w:pPr>
    </w:p>
    <w:p w14:paraId="2843FED4"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shall review and provide necessary </w:t>
      </w:r>
      <w:proofErr w:type="spellStart"/>
      <w:r w:rsidRPr="00AE29A4">
        <w:rPr>
          <w:rFonts w:ascii="Times New Roman" w:hAnsi="Times New Roman" w:cs="Times New Roman"/>
        </w:rPr>
        <w:t>guidanceto</w:t>
      </w:r>
      <w:proofErr w:type="spellEnd"/>
      <w:r w:rsidRPr="00AE29A4">
        <w:rPr>
          <w:rFonts w:ascii="Times New Roman" w:hAnsi="Times New Roman" w:cs="Times New Roman"/>
        </w:rPr>
        <w:t xml:space="preserve"> the Contracting Agencies, as and when</w:t>
      </w:r>
      <w:r>
        <w:rPr>
          <w:rFonts w:ascii="Times New Roman" w:hAnsi="Times New Roman" w:cs="Times New Roman"/>
        </w:rPr>
        <w:t>,</w:t>
      </w:r>
      <w:r w:rsidRPr="00AE29A4">
        <w:rPr>
          <w:rFonts w:ascii="Times New Roman" w:hAnsi="Times New Roman" w:cs="Times New Roman"/>
        </w:rPr>
        <w:t xml:space="preserve"> any abnormality / special situations are brought to its notice by the Contracting Agencies during execution of the Transmission Projects being executed by them.</w:t>
      </w:r>
    </w:p>
    <w:p w14:paraId="5393D053" w14:textId="77777777" w:rsidR="005476A2" w:rsidRPr="002C005C" w:rsidRDefault="005476A2" w:rsidP="00F069FC">
      <w:pPr>
        <w:pStyle w:val="ListParagraph"/>
        <w:rPr>
          <w:rFonts w:ascii="Times New Roman" w:hAnsi="Times New Roman" w:cs="Times New Roman"/>
          <w:sz w:val="16"/>
          <w:szCs w:val="16"/>
        </w:rPr>
      </w:pPr>
    </w:p>
    <w:p w14:paraId="68ABDAAA"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conduct periodical surveillance site inspections / audits to identify the unsafe conditions and unsafe actions, and bring them to the knowledge of the Contracting Agencies for taking timely corrective actions.</w:t>
      </w:r>
    </w:p>
    <w:p w14:paraId="23F095C9" w14:textId="77777777" w:rsidR="005476A2" w:rsidRPr="002C005C" w:rsidRDefault="005476A2" w:rsidP="00F069FC">
      <w:pPr>
        <w:pStyle w:val="ListParagraph"/>
        <w:rPr>
          <w:rFonts w:ascii="Times New Roman" w:hAnsi="Times New Roman" w:cs="Times New Roman"/>
          <w:sz w:val="16"/>
          <w:szCs w:val="16"/>
        </w:rPr>
      </w:pPr>
    </w:p>
    <w:p w14:paraId="5FAEF451"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w:t>
      </w:r>
      <w:r>
        <w:rPr>
          <w:rFonts w:ascii="Times New Roman" w:hAnsi="Times New Roman" w:cs="Times New Roman"/>
        </w:rPr>
        <w:t xml:space="preserve"> </w:t>
      </w:r>
      <w:r w:rsidRPr="00AE29A4">
        <w:rPr>
          <w:rFonts w:ascii="Times New Roman" w:hAnsi="Times New Roman" w:cs="Times New Roman"/>
        </w:rPr>
        <w:t>shall investigate all accidents, fatal as well as non-fatal, to identify the lapses, the reason for the accident / incident and suggest measures for prevention of recurrence of such accidents, and fix responsibility for the lapses leading to the accident.</w:t>
      </w:r>
    </w:p>
    <w:p w14:paraId="55DFBF63" w14:textId="77777777" w:rsidR="005476A2" w:rsidRPr="002C005C" w:rsidRDefault="005476A2" w:rsidP="00F069FC">
      <w:pPr>
        <w:pStyle w:val="ListParagraph"/>
        <w:rPr>
          <w:rFonts w:ascii="Times New Roman" w:hAnsi="Times New Roman" w:cs="Times New Roman"/>
          <w:sz w:val="16"/>
          <w:szCs w:val="16"/>
        </w:rPr>
      </w:pPr>
    </w:p>
    <w:p w14:paraId="03BE0B64"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augment the training to the workers and supervising personnel of the Contracting Agencies, as per schedules,</w:t>
      </w:r>
      <w:r>
        <w:rPr>
          <w:rFonts w:ascii="Times New Roman" w:hAnsi="Times New Roman" w:cs="Times New Roman"/>
        </w:rPr>
        <w:t xml:space="preserve"> </w:t>
      </w:r>
      <w:r w:rsidRPr="00AE29A4">
        <w:rPr>
          <w:rFonts w:ascii="Times New Roman" w:hAnsi="Times New Roman" w:cs="Times New Roman"/>
        </w:rPr>
        <w:t>upon nomination by the Contracting Agencies in reasonable time frame.</w:t>
      </w:r>
    </w:p>
    <w:p w14:paraId="2CC7A750" w14:textId="77777777" w:rsidR="005476A2" w:rsidRPr="002C005C" w:rsidRDefault="005476A2" w:rsidP="00F069FC">
      <w:pPr>
        <w:pStyle w:val="ListParagraph"/>
        <w:rPr>
          <w:rFonts w:ascii="Times New Roman" w:hAnsi="Times New Roman" w:cs="Times New Roman"/>
          <w:sz w:val="16"/>
          <w:szCs w:val="16"/>
        </w:rPr>
      </w:pPr>
    </w:p>
    <w:p w14:paraId="026A7372" w14:textId="77777777" w:rsidR="005476A2" w:rsidRPr="00AE29A4" w:rsidRDefault="005476A2" w:rsidP="00F069FC">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shall </w:t>
      </w:r>
      <w:r>
        <w:rPr>
          <w:rFonts w:ascii="Times New Roman" w:hAnsi="Times New Roman" w:cs="Times New Roman"/>
        </w:rPr>
        <w:t>exercise</w:t>
      </w:r>
      <w:r w:rsidRPr="00AE29A4">
        <w:rPr>
          <w:rFonts w:ascii="Times New Roman" w:hAnsi="Times New Roman" w:cs="Times New Roman"/>
        </w:rPr>
        <w:t xml:space="preserve"> the right to claim </w:t>
      </w:r>
      <w:r>
        <w:rPr>
          <w:rFonts w:ascii="Times New Roman" w:hAnsi="Times New Roman" w:cs="Times New Roman"/>
        </w:rPr>
        <w:t xml:space="preserve">and recover </w:t>
      </w:r>
      <w:r w:rsidRPr="00AE29A4">
        <w:rPr>
          <w:rFonts w:ascii="Times New Roman" w:hAnsi="Times New Roman" w:cs="Times New Roman"/>
        </w:rPr>
        <w:t>compensation from the Contracting Agencies</w:t>
      </w:r>
      <w:r>
        <w:rPr>
          <w:rFonts w:ascii="Times New Roman" w:hAnsi="Times New Roman" w:cs="Times New Roman"/>
        </w:rPr>
        <w:t xml:space="preserve"> in case of any </w:t>
      </w:r>
      <w:r w:rsidRPr="00AE29A4">
        <w:rPr>
          <w:rFonts w:ascii="Times New Roman" w:hAnsi="Times New Roman" w:cs="Times New Roman"/>
        </w:rPr>
        <w:t>violation of the safety requirements / provisions during execution of the Transmission Projects, as built in the applicable Laws and contractual specifications / guidelines in vogue / issued by POWERGRID</w:t>
      </w:r>
      <w:r>
        <w:rPr>
          <w:rFonts w:ascii="Times New Roman" w:hAnsi="Times New Roman" w:cs="Times New Roman"/>
        </w:rPr>
        <w:t xml:space="preserve"> from time to time</w:t>
      </w:r>
      <w:r w:rsidRPr="00AE29A4">
        <w:rPr>
          <w:rFonts w:ascii="Times New Roman" w:hAnsi="Times New Roman" w:cs="Times New Roman"/>
        </w:rPr>
        <w:t>.</w:t>
      </w:r>
    </w:p>
    <w:p w14:paraId="48DB858D" w14:textId="77777777" w:rsidR="005476A2" w:rsidRPr="002C005C" w:rsidRDefault="005476A2" w:rsidP="009A4CC6">
      <w:pPr>
        <w:pStyle w:val="ListParagraph"/>
        <w:ind w:left="426"/>
        <w:jc w:val="both"/>
        <w:rPr>
          <w:rFonts w:ascii="Times New Roman" w:hAnsi="Times New Roman" w:cs="Times New Roman"/>
          <w:sz w:val="16"/>
          <w:szCs w:val="16"/>
        </w:rPr>
      </w:pPr>
    </w:p>
    <w:p w14:paraId="289F415A" w14:textId="77777777" w:rsidR="005476A2" w:rsidRPr="00AE29A4" w:rsidRDefault="005476A2" w:rsidP="007172CC">
      <w:pPr>
        <w:pStyle w:val="ListParagraph"/>
        <w:numPr>
          <w:ilvl w:val="0"/>
          <w:numId w:val="1"/>
        </w:numPr>
        <w:ind w:left="426" w:hanging="426"/>
        <w:jc w:val="both"/>
        <w:rPr>
          <w:rFonts w:ascii="Times New Roman" w:hAnsi="Times New Roman" w:cs="Times New Roman"/>
          <w:b/>
        </w:rPr>
      </w:pPr>
      <w:r w:rsidRPr="00AE29A4">
        <w:rPr>
          <w:rFonts w:ascii="Times New Roman" w:hAnsi="Times New Roman" w:cs="Times New Roman"/>
          <w:b/>
        </w:rPr>
        <w:t xml:space="preserve">Section II – Commitments </w:t>
      </w:r>
      <w:proofErr w:type="gramStart"/>
      <w:r w:rsidRPr="00AE29A4">
        <w:rPr>
          <w:rFonts w:ascii="Times New Roman" w:hAnsi="Times New Roman" w:cs="Times New Roman"/>
          <w:b/>
        </w:rPr>
        <w:t>of  the</w:t>
      </w:r>
      <w:proofErr w:type="gramEnd"/>
      <w:r w:rsidRPr="00AE29A4">
        <w:rPr>
          <w:rFonts w:ascii="Times New Roman" w:hAnsi="Times New Roman" w:cs="Times New Roman"/>
          <w:b/>
        </w:rPr>
        <w:t xml:space="preserve"> Bidder / Contractor:</w:t>
      </w:r>
    </w:p>
    <w:p w14:paraId="009ADCFC" w14:textId="77777777" w:rsidR="005476A2" w:rsidRPr="00AE29A4" w:rsidRDefault="005476A2" w:rsidP="00C76534">
      <w:pPr>
        <w:jc w:val="both"/>
        <w:rPr>
          <w:rFonts w:ascii="Times New Roman" w:hAnsi="Times New Roman" w:cs="Times New Roman"/>
        </w:rPr>
      </w:pPr>
      <w:r w:rsidRPr="00AE29A4">
        <w:rPr>
          <w:rFonts w:ascii="Times New Roman" w:hAnsi="Times New Roman" w:cs="Times New Roman"/>
        </w:rPr>
        <w:t>The Bidder / Contractor commits himself to take all measures necessary to prevent</w:t>
      </w:r>
      <w:r>
        <w:rPr>
          <w:rFonts w:ascii="Times New Roman" w:hAnsi="Times New Roman" w:cs="Times New Roman"/>
        </w:rPr>
        <w:t xml:space="preserve"> / minimise</w:t>
      </w:r>
      <w:r w:rsidRPr="00AE29A4">
        <w:rPr>
          <w:rFonts w:ascii="Times New Roman" w:hAnsi="Times New Roman" w:cs="Times New Roman"/>
        </w:rPr>
        <w:t xml:space="preserve"> accidents at their construction / erection sites and to observe the following:</w:t>
      </w:r>
    </w:p>
    <w:p w14:paraId="501C675E" w14:textId="77777777" w:rsidR="005476A2" w:rsidRPr="00AE29A4" w:rsidRDefault="005476A2"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lastRenderedPageBreak/>
        <w:t>The Bidder / Contractor recognizes and accepts</w:t>
      </w:r>
      <w:r>
        <w:rPr>
          <w:rFonts w:ascii="Times New Roman" w:hAnsi="Times New Roman" w:cs="Times New Roman"/>
        </w:rPr>
        <w:t xml:space="preserve"> </w:t>
      </w:r>
      <w:r w:rsidRPr="00AE29A4">
        <w:rPr>
          <w:rFonts w:ascii="Times New Roman" w:hAnsi="Times New Roman" w:cs="Times New Roman"/>
        </w:rPr>
        <w:t>the statutory and comprehensive responsibility for ensuring safe construction and Testing &amp; Commissioning in the Transmission Projects being executed by them</w:t>
      </w:r>
      <w:r>
        <w:rPr>
          <w:rFonts w:ascii="Times New Roman" w:hAnsi="Times New Roman" w:cs="Times New Roman"/>
        </w:rPr>
        <w:t xml:space="preserve"> </w:t>
      </w:r>
      <w:r w:rsidRPr="00AE29A4">
        <w:rPr>
          <w:rFonts w:ascii="Times New Roman" w:hAnsi="Times New Roman" w:cs="Times New Roman"/>
        </w:rPr>
        <w:t>by</w:t>
      </w:r>
      <w:r>
        <w:rPr>
          <w:rFonts w:ascii="Times New Roman" w:hAnsi="Times New Roman" w:cs="Times New Roman"/>
        </w:rPr>
        <w:t xml:space="preserve"> </w:t>
      </w:r>
      <w:r w:rsidRPr="00AE29A4">
        <w:rPr>
          <w:rFonts w:ascii="Times New Roman" w:hAnsi="Times New Roman" w:cs="Times New Roman"/>
        </w:rPr>
        <w:t xml:space="preserve">providing safe methods of work, working conditions and Tools &amp; Plants for human safety. </w:t>
      </w:r>
    </w:p>
    <w:p w14:paraId="6CB66759" w14:textId="77777777" w:rsidR="005476A2" w:rsidRDefault="005476A2" w:rsidP="000E0734">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recognizes and accepts</w:t>
      </w:r>
      <w:r>
        <w:rPr>
          <w:rFonts w:ascii="Times New Roman" w:hAnsi="Times New Roman" w:cs="Times New Roman"/>
        </w:rPr>
        <w:t xml:space="preserve"> </w:t>
      </w:r>
      <w:r w:rsidRPr="00AE29A4">
        <w:rPr>
          <w:rFonts w:ascii="Times New Roman" w:hAnsi="Times New Roman" w:cs="Times New Roman"/>
        </w:rPr>
        <w:t>the responsibilities for ensuring safety of not only their employees but also that of the Sub-contractors, Principal Employer and the general public during execution of the Transmission Projects / works.</w:t>
      </w:r>
    </w:p>
    <w:p w14:paraId="2CA7C3B5" w14:textId="77777777" w:rsidR="005476A2" w:rsidRPr="0022746E" w:rsidRDefault="005476A2" w:rsidP="0022746E">
      <w:pPr>
        <w:pStyle w:val="ListParagraph"/>
        <w:ind w:left="426"/>
        <w:jc w:val="both"/>
        <w:rPr>
          <w:rFonts w:ascii="Times New Roman" w:hAnsi="Times New Roman" w:cs="Times New Roman"/>
          <w:sz w:val="12"/>
          <w:szCs w:val="12"/>
        </w:rPr>
      </w:pPr>
    </w:p>
    <w:p w14:paraId="3B0BD2B1" w14:textId="77777777" w:rsidR="005476A2" w:rsidRPr="00AE29A4" w:rsidRDefault="005476A2" w:rsidP="005A427C">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review the accidents in a structured manner and take necessary actions to ensure that the safety criteria are strengthened for safe construction of the Transmission Assets.</w:t>
      </w:r>
    </w:p>
    <w:p w14:paraId="4F9EA545" w14:textId="77777777" w:rsidR="005476A2" w:rsidRPr="00AC38B6" w:rsidRDefault="005476A2" w:rsidP="004A1952">
      <w:pPr>
        <w:pStyle w:val="ListParagraph"/>
        <w:rPr>
          <w:rFonts w:ascii="Times New Roman" w:hAnsi="Times New Roman" w:cs="Times New Roman"/>
          <w:sz w:val="12"/>
          <w:szCs w:val="12"/>
        </w:rPr>
      </w:pPr>
    </w:p>
    <w:p w14:paraId="14372129" w14:textId="77777777" w:rsidR="005476A2" w:rsidRPr="00AE29A4" w:rsidRDefault="005476A2" w:rsidP="000E0734">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endeavour continuous development of safe methods of work to ensure that the effect of risks and perils are minimised to the extent possible and implement the same at their worksites.</w:t>
      </w:r>
    </w:p>
    <w:p w14:paraId="21FFD440" w14:textId="77777777" w:rsidR="005476A2" w:rsidRPr="00AC38B6" w:rsidRDefault="005476A2" w:rsidP="004A1952">
      <w:pPr>
        <w:pStyle w:val="ListParagraph"/>
        <w:rPr>
          <w:rFonts w:ascii="Times New Roman" w:hAnsi="Times New Roman" w:cs="Times New Roman"/>
          <w:sz w:val="12"/>
          <w:szCs w:val="12"/>
        </w:rPr>
      </w:pPr>
    </w:p>
    <w:p w14:paraId="6E7E511F" w14:textId="77777777" w:rsidR="005476A2" w:rsidRPr="00AE29A4" w:rsidRDefault="005476A2" w:rsidP="004852E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conduct periodical Training to their Employees as well as to that of their</w:t>
      </w:r>
      <w:r>
        <w:rPr>
          <w:rFonts w:ascii="Times New Roman" w:hAnsi="Times New Roman" w:cs="Times New Roman"/>
        </w:rPr>
        <w:t xml:space="preserve"> </w:t>
      </w:r>
      <w:r w:rsidRPr="00AE29A4">
        <w:rPr>
          <w:rFonts w:ascii="Times New Roman" w:hAnsi="Times New Roman" w:cs="Times New Roman"/>
        </w:rPr>
        <w:t>Sub-contractors for safety awareness during construction works being executed by them.</w:t>
      </w:r>
    </w:p>
    <w:p w14:paraId="7EFB031A" w14:textId="77777777" w:rsidR="005476A2" w:rsidRPr="00AC38B6" w:rsidRDefault="005476A2" w:rsidP="00AE29A4">
      <w:pPr>
        <w:pStyle w:val="ListParagraph"/>
        <w:rPr>
          <w:rFonts w:ascii="Times New Roman" w:hAnsi="Times New Roman" w:cs="Times New Roman"/>
          <w:sz w:val="12"/>
          <w:szCs w:val="12"/>
        </w:rPr>
      </w:pPr>
    </w:p>
    <w:p w14:paraId="7EB2EB8F" w14:textId="77777777" w:rsidR="005476A2" w:rsidRPr="00EE0FC2" w:rsidRDefault="005476A2" w:rsidP="004852E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 xml:space="preserve">The Bidder / Contractor shall provide all requisite Tools &amp; Plants required for the work and ensure their </w:t>
      </w:r>
      <w:r w:rsidRPr="00EE0FC2">
        <w:rPr>
          <w:rFonts w:ascii="Times New Roman" w:hAnsi="Times New Roman" w:cs="Times New Roman"/>
        </w:rPr>
        <w:t>healthiness by periodical inspections / testing as required. Unhealthy and sub-standard Tools &amp; Plants will be immediately removed from site as and when they are identified.</w:t>
      </w:r>
    </w:p>
    <w:p w14:paraId="3103DB8A" w14:textId="77777777" w:rsidR="005476A2" w:rsidRPr="00EE0FC2" w:rsidRDefault="005476A2" w:rsidP="00C70A0A">
      <w:pPr>
        <w:pStyle w:val="ListParagraph"/>
        <w:ind w:left="426"/>
        <w:jc w:val="both"/>
        <w:rPr>
          <w:rFonts w:ascii="Times New Roman" w:hAnsi="Times New Roman" w:cs="Times New Roman"/>
          <w:sz w:val="12"/>
          <w:szCs w:val="12"/>
        </w:rPr>
      </w:pPr>
    </w:p>
    <w:p w14:paraId="7C0A0A15" w14:textId="77777777" w:rsidR="005476A2" w:rsidRPr="00EE0FC2" w:rsidRDefault="005476A2" w:rsidP="00AB6487">
      <w:pPr>
        <w:pStyle w:val="ListParagraph"/>
        <w:numPr>
          <w:ilvl w:val="0"/>
          <w:numId w:val="2"/>
        </w:numPr>
        <w:ind w:left="426"/>
        <w:jc w:val="both"/>
        <w:rPr>
          <w:rFonts w:ascii="Times New Roman" w:hAnsi="Times New Roman" w:cs="Times New Roman"/>
        </w:rPr>
      </w:pPr>
      <w:r w:rsidRPr="00EE0FC2">
        <w:rPr>
          <w:rFonts w:ascii="Times New Roman" w:hAnsi="Times New Roman" w:cs="Times New Roman"/>
        </w:rPr>
        <w:t xml:space="preserve">The Bidder / Contractor </w:t>
      </w:r>
      <w:proofErr w:type="spellStart"/>
      <w:proofErr w:type="gramStart"/>
      <w:r w:rsidRPr="00EE0FC2">
        <w:rPr>
          <w:rFonts w:ascii="Times New Roman" w:hAnsi="Times New Roman" w:cs="Times New Roman"/>
        </w:rPr>
        <w:t>shall,at</w:t>
      </w:r>
      <w:proofErr w:type="spellEnd"/>
      <w:proofErr w:type="gramEnd"/>
      <w:r w:rsidRPr="00EE0FC2">
        <w:rPr>
          <w:rFonts w:ascii="Times New Roman" w:hAnsi="Times New Roman" w:cs="Times New Roman"/>
        </w:rPr>
        <w:t xml:space="preserve"> their cost, provide all necessary Personal Protective </w:t>
      </w:r>
      <w:proofErr w:type="spellStart"/>
      <w:r w:rsidRPr="00EE0FC2">
        <w:rPr>
          <w:rFonts w:ascii="Times New Roman" w:hAnsi="Times New Roman" w:cs="Times New Roman"/>
        </w:rPr>
        <w:t>Equipments</w:t>
      </w:r>
      <w:proofErr w:type="spellEnd"/>
      <w:r w:rsidRPr="00EE0FC2">
        <w:rPr>
          <w:rFonts w:ascii="Times New Roman" w:hAnsi="Times New Roman"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2831B660" w14:textId="77777777" w:rsidR="005476A2" w:rsidRPr="00EE0FC2" w:rsidRDefault="005476A2" w:rsidP="00C70A0A">
      <w:pPr>
        <w:pStyle w:val="ListParagraph"/>
        <w:rPr>
          <w:rFonts w:ascii="Times New Roman" w:hAnsi="Times New Roman" w:cs="Times New Roman"/>
          <w:sz w:val="12"/>
          <w:szCs w:val="12"/>
        </w:rPr>
      </w:pPr>
    </w:p>
    <w:p w14:paraId="162E4656" w14:textId="77777777" w:rsidR="005476A2" w:rsidRPr="00EE0FC2" w:rsidRDefault="005476A2" w:rsidP="004A1E28">
      <w:pPr>
        <w:pStyle w:val="ListParagraph"/>
        <w:numPr>
          <w:ilvl w:val="0"/>
          <w:numId w:val="2"/>
        </w:numPr>
        <w:ind w:left="426"/>
        <w:jc w:val="both"/>
        <w:rPr>
          <w:rFonts w:ascii="Times New Roman" w:hAnsi="Times New Roman" w:cs="Times New Roman"/>
        </w:rPr>
      </w:pPr>
      <w:r w:rsidRPr="00EE0FC2">
        <w:rPr>
          <w:rFonts w:ascii="Times New Roman" w:hAnsi="Times New Roman"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84D1355" w14:textId="77777777" w:rsidR="005476A2" w:rsidRPr="00AC38B6" w:rsidRDefault="005476A2" w:rsidP="00B82FD6">
      <w:pPr>
        <w:pStyle w:val="ListParagraph"/>
        <w:rPr>
          <w:rFonts w:ascii="Times New Roman" w:hAnsi="Times New Roman" w:cs="Times New Roman"/>
          <w:sz w:val="12"/>
          <w:szCs w:val="12"/>
        </w:rPr>
      </w:pPr>
    </w:p>
    <w:p w14:paraId="0FEB5F4D" w14:textId="77777777" w:rsidR="005476A2" w:rsidRPr="00AE29A4" w:rsidRDefault="005476A2" w:rsidP="00B82FD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conduct appropriate medical check</w:t>
      </w:r>
      <w:r>
        <w:rPr>
          <w:rFonts w:ascii="Times New Roman" w:hAnsi="Times New Roman" w:cs="Times New Roman"/>
        </w:rPr>
        <w:t>s-</w:t>
      </w:r>
      <w:r w:rsidRPr="00AE29A4">
        <w:rPr>
          <w:rFonts w:ascii="Times New Roman" w:hAnsi="Times New Roman" w:cs="Times New Roman"/>
        </w:rPr>
        <w:t>up</w:t>
      </w:r>
      <w:r>
        <w:rPr>
          <w:rFonts w:ascii="Times New Roman" w:hAnsi="Times New Roman" w:cs="Times New Roman"/>
        </w:rPr>
        <w:t xml:space="preserve"> for</w:t>
      </w:r>
      <w:r w:rsidRPr="00AE29A4">
        <w:rPr>
          <w:rFonts w:ascii="Times New Roman" w:hAnsi="Times New Roman" w:cs="Times New Roman"/>
        </w:rPr>
        <w:t xml:space="preserve"> the workers before deploying them at their construction sites to ensure that only those who are medically fit are deployed in the Projects</w:t>
      </w:r>
      <w:r>
        <w:rPr>
          <w:rFonts w:ascii="Times New Roman" w:hAnsi="Times New Roman" w:cs="Times New Roman"/>
        </w:rPr>
        <w:t xml:space="preserve"> / works to be</w:t>
      </w:r>
      <w:r w:rsidRPr="00AE29A4">
        <w:rPr>
          <w:rFonts w:ascii="Times New Roman" w:hAnsi="Times New Roman" w:cs="Times New Roman"/>
        </w:rPr>
        <w:t xml:space="preserve"> executed by them.</w:t>
      </w:r>
      <w:r>
        <w:rPr>
          <w:rFonts w:ascii="Times New Roman" w:hAnsi="Times New Roman" w:cs="Times New Roman"/>
        </w:rPr>
        <w:t xml:space="preserve"> The copy of the Medical Reports shall be provided by the Bidder / Contractor to POWERGRID, whenever requested by POWERGRID.</w:t>
      </w:r>
    </w:p>
    <w:p w14:paraId="53B3C205" w14:textId="77777777" w:rsidR="005476A2" w:rsidRPr="002C005C" w:rsidRDefault="005476A2" w:rsidP="00C70A0A">
      <w:pPr>
        <w:pStyle w:val="ListParagraph"/>
        <w:rPr>
          <w:rFonts w:ascii="Times New Roman" w:hAnsi="Times New Roman" w:cs="Times New Roman"/>
          <w:sz w:val="16"/>
          <w:szCs w:val="16"/>
        </w:rPr>
      </w:pPr>
    </w:p>
    <w:p w14:paraId="32272ABC" w14:textId="77777777" w:rsidR="005476A2" w:rsidRPr="00AE29A4" w:rsidRDefault="005476A2" w:rsidP="00891CB8">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 xml:space="preserve">The Bidder / Contractor shall screen the workers before deploying them at their construction sites to ensure that only those with </w:t>
      </w:r>
      <w:r>
        <w:rPr>
          <w:rFonts w:ascii="Times New Roman" w:hAnsi="Times New Roman" w:cs="Times New Roman"/>
        </w:rPr>
        <w:t xml:space="preserve">the skills, </w:t>
      </w:r>
      <w:r w:rsidRPr="00AE29A4">
        <w:rPr>
          <w:rFonts w:ascii="Times New Roman" w:hAnsi="Times New Roman" w:cs="Times New Roman"/>
        </w:rPr>
        <w:t>experience and competence to work at height</w:t>
      </w:r>
      <w:r>
        <w:rPr>
          <w:rFonts w:ascii="Times New Roman" w:hAnsi="Times New Roman" w:cs="Times New Roman"/>
        </w:rPr>
        <w:t xml:space="preserve"> </w:t>
      </w:r>
      <w:r w:rsidRPr="00AE29A4">
        <w:rPr>
          <w:rFonts w:ascii="Times New Roman" w:hAnsi="Times New Roman" w:cs="Times New Roman"/>
        </w:rPr>
        <w:t>and also medically fit</w:t>
      </w:r>
      <w:r>
        <w:rPr>
          <w:rFonts w:ascii="Times New Roman" w:hAnsi="Times New Roman" w:cs="Times New Roman"/>
        </w:rPr>
        <w:t xml:space="preserve"> </w:t>
      </w:r>
      <w:r w:rsidRPr="00AE29A4">
        <w:rPr>
          <w:rFonts w:ascii="Times New Roman" w:hAnsi="Times New Roman" w:cs="Times New Roman"/>
        </w:rPr>
        <w:t>for work at height are deployed for work at height in the Projects executed by them.</w:t>
      </w:r>
    </w:p>
    <w:p w14:paraId="239F3DDF" w14:textId="77777777" w:rsidR="005476A2" w:rsidRPr="00AC38B6" w:rsidRDefault="005476A2" w:rsidP="00C70A0A">
      <w:pPr>
        <w:pStyle w:val="ListParagraph"/>
        <w:rPr>
          <w:rFonts w:ascii="Times New Roman" w:hAnsi="Times New Roman" w:cs="Times New Roman"/>
          <w:sz w:val="12"/>
          <w:szCs w:val="12"/>
        </w:rPr>
      </w:pPr>
    </w:p>
    <w:p w14:paraId="2F156A1B" w14:textId="77777777" w:rsidR="005476A2" w:rsidRPr="00AE29A4" w:rsidRDefault="005476A2"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ensure daily before starting the work that</w:t>
      </w:r>
      <w:r>
        <w:rPr>
          <w:rFonts w:ascii="Times New Roman" w:hAnsi="Times New Roman" w:cs="Times New Roman"/>
        </w:rPr>
        <w:t xml:space="preserve"> </w:t>
      </w:r>
      <w:r w:rsidRPr="00AE29A4">
        <w:rPr>
          <w:rFonts w:ascii="Times New Roman" w:hAnsi="Times New Roman" w:cs="Times New Roman"/>
        </w:rPr>
        <w:t>their site Supervising Personnel / Safety Officer briefs the workers about the work for the day and the safety measures / precautions required to be taken by them.</w:t>
      </w:r>
    </w:p>
    <w:p w14:paraId="63945C55" w14:textId="77777777" w:rsidR="005476A2" w:rsidRPr="00AC38B6" w:rsidRDefault="005476A2" w:rsidP="00C70A0A">
      <w:pPr>
        <w:pStyle w:val="ListParagraph"/>
        <w:rPr>
          <w:rFonts w:ascii="Times New Roman" w:hAnsi="Times New Roman" w:cs="Times New Roman"/>
          <w:sz w:val="12"/>
          <w:szCs w:val="12"/>
        </w:rPr>
      </w:pPr>
    </w:p>
    <w:p w14:paraId="4DA71081" w14:textId="77777777" w:rsidR="005476A2" w:rsidRPr="001D28D2" w:rsidRDefault="005476A2"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1D3106B9" w14:textId="77777777" w:rsidR="005476A2" w:rsidRPr="00AC38B6" w:rsidRDefault="005476A2" w:rsidP="00C70A0A">
      <w:pPr>
        <w:pStyle w:val="ListParagraph"/>
        <w:rPr>
          <w:rFonts w:ascii="Times New Roman" w:hAnsi="Times New Roman" w:cs="Times New Roman"/>
          <w:sz w:val="12"/>
          <w:szCs w:val="12"/>
        </w:rPr>
      </w:pPr>
    </w:p>
    <w:p w14:paraId="7CDBA339" w14:textId="77777777" w:rsidR="005476A2" w:rsidRPr="001D28D2" w:rsidRDefault="005476A2"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 xml:space="preserve">The Bidder / Contractor shall ensure that all accidents, whether fatal or non-fatal in nature, will be informed to POWERGRID, in writing, immediately on the occurrence of the </w:t>
      </w:r>
      <w:proofErr w:type="spellStart"/>
      <w:proofErr w:type="gramStart"/>
      <w:r w:rsidRPr="001D28D2">
        <w:rPr>
          <w:rFonts w:ascii="Times New Roman" w:hAnsi="Times New Roman" w:cs="Times New Roman"/>
        </w:rPr>
        <w:t>same,and</w:t>
      </w:r>
      <w:proofErr w:type="spellEnd"/>
      <w:proofErr w:type="gramEnd"/>
      <w:r w:rsidRPr="001D28D2">
        <w:rPr>
          <w:rFonts w:ascii="Times New Roman" w:hAnsi="Times New Roman" w:cs="Times New Roman"/>
        </w:rPr>
        <w:t xml:space="preserve"> in any case, within not more than 24 hours of occurrence of the same.</w:t>
      </w:r>
    </w:p>
    <w:p w14:paraId="1111AE82" w14:textId="77777777" w:rsidR="005476A2" w:rsidRPr="00AC38B6" w:rsidRDefault="005476A2" w:rsidP="00542BF7">
      <w:pPr>
        <w:pStyle w:val="ListParagraph"/>
        <w:rPr>
          <w:rFonts w:ascii="Times New Roman" w:hAnsi="Times New Roman" w:cs="Times New Roman"/>
          <w:sz w:val="12"/>
          <w:szCs w:val="12"/>
        </w:rPr>
      </w:pPr>
    </w:p>
    <w:p w14:paraId="6E605ACF" w14:textId="77777777" w:rsidR="005476A2" w:rsidRPr="001D28D2" w:rsidRDefault="005476A2"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ensure that in case of any accident</w:t>
      </w:r>
      <w:r>
        <w:rPr>
          <w:rFonts w:ascii="Times New Roman" w:hAnsi="Times New Roman" w:cs="Times New Roman"/>
        </w:rPr>
        <w:t>,</w:t>
      </w:r>
      <w:r w:rsidRPr="00AE29A4">
        <w:rPr>
          <w:rFonts w:ascii="Times New Roman" w:hAnsi="Times New Roman" w:cs="Times New Roman"/>
        </w:rPr>
        <w:t xml:space="preserve"> all necessary medical help / </w:t>
      </w:r>
      <w:proofErr w:type="spellStart"/>
      <w:r w:rsidRPr="001D28D2">
        <w:rPr>
          <w:rFonts w:ascii="Times New Roman" w:hAnsi="Times New Roman" w:cs="Times New Roman"/>
        </w:rPr>
        <w:t>supportshall</w:t>
      </w:r>
      <w:proofErr w:type="spellEnd"/>
      <w:r w:rsidRPr="001D28D2">
        <w:rPr>
          <w:rFonts w:ascii="Times New Roman" w:hAnsi="Times New Roman" w:cs="Times New Roman"/>
        </w:rPr>
        <w:t xml:space="preserve"> be provided to the victims / injured till they are completely fit to return to work.</w:t>
      </w:r>
    </w:p>
    <w:p w14:paraId="0188B023" w14:textId="77777777" w:rsidR="005476A2" w:rsidRPr="001D28D2" w:rsidRDefault="005476A2" w:rsidP="00C70A0A">
      <w:pPr>
        <w:pStyle w:val="ListParagraph"/>
        <w:rPr>
          <w:rFonts w:ascii="Times New Roman" w:hAnsi="Times New Roman" w:cs="Times New Roman"/>
          <w:sz w:val="12"/>
          <w:szCs w:val="12"/>
        </w:rPr>
      </w:pPr>
    </w:p>
    <w:p w14:paraId="73D9E8C8" w14:textId="77777777" w:rsidR="005476A2" w:rsidRPr="001D28D2" w:rsidRDefault="005476A2"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 xml:space="preserve">The Bidder / </w:t>
      </w:r>
      <w:proofErr w:type="spellStart"/>
      <w:r w:rsidRPr="001D28D2">
        <w:rPr>
          <w:rFonts w:ascii="Times New Roman" w:hAnsi="Times New Roman" w:cs="Times New Roman"/>
        </w:rPr>
        <w:t>Contractorshall</w:t>
      </w:r>
      <w:proofErr w:type="spellEnd"/>
      <w:r w:rsidRPr="001D28D2">
        <w:rPr>
          <w:rFonts w:ascii="Times New Roman" w:hAnsi="Times New Roman" w:cs="Times New Roman"/>
        </w:rPr>
        <w:t xml:space="preserve"> ensure that in case of fatal accidents, all statutory Authorities, including Police, concerned Labour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09C43819" w14:textId="77777777" w:rsidR="005476A2" w:rsidRPr="004569CA" w:rsidRDefault="005476A2" w:rsidP="004569CA">
      <w:pPr>
        <w:pStyle w:val="ListParagraph"/>
        <w:rPr>
          <w:rFonts w:ascii="Times New Roman" w:hAnsi="Times New Roman" w:cs="Times New Roman"/>
        </w:rPr>
      </w:pPr>
    </w:p>
    <w:p w14:paraId="47A8C443" w14:textId="77777777" w:rsidR="005476A2" w:rsidRPr="004C3D84" w:rsidRDefault="005476A2" w:rsidP="00AB6487">
      <w:pPr>
        <w:pStyle w:val="ListParagraph"/>
        <w:numPr>
          <w:ilvl w:val="0"/>
          <w:numId w:val="2"/>
        </w:numPr>
        <w:ind w:left="426"/>
        <w:jc w:val="both"/>
        <w:rPr>
          <w:rFonts w:ascii="Times New Roman" w:hAnsi="Times New Roman" w:cs="Times New Roman"/>
        </w:rPr>
      </w:pPr>
      <w:r w:rsidRPr="004C3D84">
        <w:rPr>
          <w:rFonts w:ascii="Times New Roman" w:hAnsi="Times New Roman" w:cs="Times New Roman"/>
        </w:rPr>
        <w:t xml:space="preserve">The Bidder / Contractor shall ensure that in case of fatality or serious injury leading to permanent disablement of the victims, the </w:t>
      </w:r>
      <w:r w:rsidRPr="008A7397">
        <w:rPr>
          <w:rFonts w:ascii="Times New Roman" w:hAnsi="Times New Roman" w:cs="Times New Roman"/>
        </w:rPr>
        <w:t>compensation amount</w:t>
      </w:r>
      <w:r w:rsidRPr="004C3D84">
        <w:rPr>
          <w:rFonts w:ascii="Times New Roman" w:hAnsi="Times New Roman" w:cs="Times New Roman"/>
        </w:rPr>
        <w:t xml:space="preserve"> will be deposited with the concerned authorities, as required by the Laws, and followed up for early disbursement to the beneficiaries of the victims.</w:t>
      </w:r>
    </w:p>
    <w:p w14:paraId="307E2C7C" w14:textId="77777777" w:rsidR="005476A2" w:rsidRPr="00AE29A4" w:rsidRDefault="005476A2" w:rsidP="00C70A0A">
      <w:pPr>
        <w:pStyle w:val="ListParagraph"/>
        <w:rPr>
          <w:rFonts w:ascii="Times New Roman" w:hAnsi="Times New Roman" w:cs="Times New Roman"/>
        </w:rPr>
      </w:pPr>
    </w:p>
    <w:p w14:paraId="737D6B55" w14:textId="77777777" w:rsidR="005476A2" w:rsidRPr="004C3D84" w:rsidRDefault="005476A2" w:rsidP="00AB6487">
      <w:pPr>
        <w:pStyle w:val="ListParagraph"/>
        <w:numPr>
          <w:ilvl w:val="0"/>
          <w:numId w:val="2"/>
        </w:numPr>
        <w:ind w:left="426"/>
        <w:jc w:val="both"/>
        <w:rPr>
          <w:rFonts w:ascii="Times New Roman" w:hAnsi="Times New Roman" w:cs="Times New Roman"/>
        </w:rPr>
      </w:pPr>
      <w:r w:rsidRPr="004C3D84">
        <w:rPr>
          <w:rFonts w:ascii="Times New Roman" w:hAnsi="Times New Roman"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2D8B975D" w14:textId="77777777" w:rsidR="005476A2" w:rsidRPr="00AE29A4" w:rsidRDefault="005476A2" w:rsidP="00C70A0A">
      <w:pPr>
        <w:pStyle w:val="ListParagraph"/>
        <w:rPr>
          <w:rFonts w:ascii="Times New Roman" w:hAnsi="Times New Roman" w:cs="Times New Roman"/>
        </w:rPr>
      </w:pPr>
    </w:p>
    <w:p w14:paraId="5F3A8B72" w14:textId="77777777" w:rsidR="005476A2" w:rsidRPr="00AE29A4" w:rsidRDefault="005476A2"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64048B40" w14:textId="77777777" w:rsidR="005476A2" w:rsidRPr="00AE29A4" w:rsidRDefault="005476A2" w:rsidP="00C70A0A">
      <w:pPr>
        <w:pStyle w:val="ListParagraph"/>
        <w:rPr>
          <w:rFonts w:ascii="Times New Roman" w:hAnsi="Times New Roman" w:cs="Times New Roman"/>
        </w:rPr>
      </w:pPr>
    </w:p>
    <w:p w14:paraId="1D5EF33D" w14:textId="77777777" w:rsidR="005476A2" w:rsidRPr="00AE29A4" w:rsidRDefault="005476A2" w:rsidP="009E384C">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 xml:space="preserve">The Bidder / Contractor assures that in case of any inspection </w:t>
      </w:r>
      <w:proofErr w:type="gramStart"/>
      <w:r w:rsidRPr="00AE29A4">
        <w:rPr>
          <w:rFonts w:ascii="Times New Roman" w:hAnsi="Times New Roman" w:cs="Times New Roman"/>
        </w:rPr>
        <w:t>of  their</w:t>
      </w:r>
      <w:proofErr w:type="gramEnd"/>
      <w:r w:rsidRPr="00AE29A4">
        <w:rPr>
          <w:rFonts w:ascii="Times New Roman" w:hAnsi="Times New Roman" w:cs="Times New Roman"/>
        </w:rPr>
        <w:t xml:space="preserve"> work site or Notice by any Statutory Authority, they shall comply promptly and inform POWERGRID Site Officials of the same, and also provide all necessary information and assistance for smooth compliance of the observations / instructions of such Authorities.</w:t>
      </w:r>
    </w:p>
    <w:p w14:paraId="5EA62E98" w14:textId="77777777" w:rsidR="005476A2" w:rsidRPr="00AE29A4" w:rsidRDefault="005476A2" w:rsidP="004D78C5">
      <w:pPr>
        <w:pStyle w:val="ListParagraph"/>
        <w:rPr>
          <w:rFonts w:ascii="Times New Roman" w:hAnsi="Times New Roman" w:cs="Times New Roman"/>
        </w:rPr>
      </w:pPr>
    </w:p>
    <w:p w14:paraId="28566958" w14:textId="77777777" w:rsidR="005476A2" w:rsidRPr="00AE29A4" w:rsidRDefault="005476A2" w:rsidP="004C3D84">
      <w:pPr>
        <w:pStyle w:val="ListParagraph"/>
        <w:numPr>
          <w:ilvl w:val="0"/>
          <w:numId w:val="2"/>
        </w:numPr>
        <w:jc w:val="both"/>
        <w:rPr>
          <w:rFonts w:ascii="Times New Roman" w:hAnsi="Times New Roman" w:cs="Times New Roman"/>
        </w:rPr>
      </w:pPr>
      <w:r w:rsidRPr="00AE29A4">
        <w:rPr>
          <w:rFonts w:ascii="Times New Roman" w:hAnsi="Times New Roman" w:cs="Times New Roman"/>
        </w:rPr>
        <w:t xml:space="preserve">The Bidder / Contractor accepts the provisions regarding safety, including payment of </w:t>
      </w:r>
      <w:r w:rsidRPr="00DF28EE">
        <w:rPr>
          <w:rFonts w:ascii="Times New Roman" w:hAnsi="Times New Roman" w:cs="Times New Roman"/>
          <w:b/>
          <w:bCs/>
          <w:u w:val="single"/>
        </w:rPr>
        <w:t>any sums</w:t>
      </w:r>
      <w:r w:rsidRPr="00AE29A4">
        <w:rPr>
          <w:rFonts w:ascii="Times New Roman" w:hAnsi="Times New Roman" w:cs="Times New Roman"/>
        </w:rPr>
        <w:t xml:space="preserve"> to POWERGRID, in case of any violation of the safety requirements / provisions during execution of the Transmission Projects, as built in the Contractual Conditions</w:t>
      </w:r>
      <w:r>
        <w:rPr>
          <w:rFonts w:ascii="Times New Roman" w:hAnsi="Times New Roman" w:cs="Times New Roman"/>
        </w:rPr>
        <w:t>, Safety Plan and</w:t>
      </w:r>
      <w:r w:rsidRPr="00AE29A4">
        <w:rPr>
          <w:rFonts w:ascii="Times New Roman" w:hAnsi="Times New Roman" w:cs="Times New Roman"/>
        </w:rPr>
        <w:t xml:space="preserve"> the Safety Pact, and confirm to abide by the same</w:t>
      </w:r>
      <w:r>
        <w:rPr>
          <w:rFonts w:ascii="Times New Roman" w:hAnsi="Times New Roman" w:cs="Times New Roman"/>
        </w:rPr>
        <w:t>.</w:t>
      </w:r>
    </w:p>
    <w:p w14:paraId="16140C92" w14:textId="77777777" w:rsidR="005476A2" w:rsidRPr="00AE29A4" w:rsidRDefault="005476A2" w:rsidP="002F3596">
      <w:pPr>
        <w:spacing w:line="240" w:lineRule="auto"/>
        <w:contextualSpacing/>
        <w:jc w:val="both"/>
        <w:rPr>
          <w:rFonts w:ascii="Times New Roman" w:hAnsi="Times New Roman" w:cs="Times New Roman"/>
          <w:b/>
        </w:rPr>
      </w:pPr>
      <w:r w:rsidRPr="00AE29A4">
        <w:rPr>
          <w:rFonts w:ascii="Times New Roman" w:hAnsi="Times New Roman" w:cs="Times New Roman"/>
          <w:b/>
        </w:rPr>
        <w:t>Section III – Equal treatment to all Bidders / Contractors:</w:t>
      </w:r>
    </w:p>
    <w:p w14:paraId="1A32E7FA" w14:textId="77777777" w:rsidR="005476A2" w:rsidRPr="00AE29A4" w:rsidRDefault="005476A2" w:rsidP="00D577AE">
      <w:pPr>
        <w:pStyle w:val="ListParagraph"/>
        <w:numPr>
          <w:ilvl w:val="0"/>
          <w:numId w:val="3"/>
        </w:numPr>
        <w:ind w:left="426" w:hanging="426"/>
        <w:jc w:val="both"/>
        <w:rPr>
          <w:rFonts w:ascii="Times New Roman" w:hAnsi="Times New Roman" w:cs="Times New Roman"/>
        </w:rPr>
      </w:pPr>
      <w:r w:rsidRPr="00AE29A4">
        <w:rPr>
          <w:rFonts w:ascii="Times New Roman" w:hAnsi="Times New Roman" w:cs="Times New Roman"/>
        </w:rPr>
        <w:t>POWERGRID will enter into agreements with identical conditions as this one with all Bidders.</w:t>
      </w:r>
    </w:p>
    <w:p w14:paraId="2DFA185F" w14:textId="77777777" w:rsidR="005476A2" w:rsidRPr="00AE29A4" w:rsidRDefault="005476A2" w:rsidP="00D577AE">
      <w:pPr>
        <w:pStyle w:val="ListParagraph"/>
        <w:ind w:left="426"/>
        <w:jc w:val="both"/>
        <w:rPr>
          <w:rFonts w:ascii="Times New Roman" w:hAnsi="Times New Roman" w:cs="Times New Roman"/>
        </w:rPr>
      </w:pPr>
    </w:p>
    <w:p w14:paraId="6E85B0FA" w14:textId="77777777" w:rsidR="005476A2" w:rsidRPr="004C3D84" w:rsidRDefault="005476A2" w:rsidP="00D577AE">
      <w:pPr>
        <w:pStyle w:val="ListParagraph"/>
        <w:numPr>
          <w:ilvl w:val="0"/>
          <w:numId w:val="3"/>
        </w:numPr>
        <w:ind w:left="426" w:hanging="426"/>
        <w:jc w:val="both"/>
        <w:rPr>
          <w:rFonts w:ascii="Times New Roman" w:hAnsi="Times New Roman" w:cs="Times New Roman"/>
        </w:rPr>
      </w:pPr>
      <w:r w:rsidRPr="004C3D84">
        <w:rPr>
          <w:rFonts w:ascii="Times New Roman" w:hAnsi="Times New Roman" w:cs="Times New Roman"/>
        </w:rPr>
        <w:t>POWERGRID will disqualify, from the tender process, any bidder/ take punitive actions on the bidder, who does not sign this Pact or violate its provisions.</w:t>
      </w:r>
    </w:p>
    <w:p w14:paraId="19E35711" w14:textId="77777777" w:rsidR="005476A2" w:rsidRPr="00AE29A4" w:rsidRDefault="005476A2" w:rsidP="00D577AE">
      <w:pPr>
        <w:contextualSpacing/>
        <w:jc w:val="both"/>
        <w:rPr>
          <w:rFonts w:ascii="Times New Roman" w:hAnsi="Times New Roman" w:cs="Times New Roman"/>
          <w:b/>
        </w:rPr>
      </w:pPr>
      <w:r w:rsidRPr="00AE29A4">
        <w:rPr>
          <w:rFonts w:ascii="Times New Roman" w:hAnsi="Times New Roman" w:cs="Times New Roman"/>
          <w:b/>
        </w:rPr>
        <w:t>Section IV – Pact Duration:</w:t>
      </w:r>
    </w:p>
    <w:p w14:paraId="418FDE8C" w14:textId="77777777" w:rsidR="005476A2" w:rsidRPr="00AE29A4" w:rsidRDefault="005476A2" w:rsidP="00D577AE">
      <w:pPr>
        <w:contextualSpacing/>
        <w:jc w:val="both"/>
        <w:rPr>
          <w:rFonts w:ascii="Times New Roman" w:hAnsi="Times New Roman" w:cs="Times New Roman"/>
          <w:b/>
        </w:rPr>
      </w:pPr>
    </w:p>
    <w:p w14:paraId="4759839D" w14:textId="77777777" w:rsidR="005476A2" w:rsidRPr="00AE29A4" w:rsidRDefault="005476A2" w:rsidP="00D577AE">
      <w:pPr>
        <w:contextualSpacing/>
        <w:jc w:val="both"/>
        <w:rPr>
          <w:rFonts w:ascii="Times New Roman" w:hAnsi="Times New Roman" w:cs="Times New Roman"/>
        </w:rPr>
      </w:pPr>
      <w:r w:rsidRPr="00AE29A4">
        <w:rPr>
          <w:rFonts w:ascii="Times New Roman" w:hAnsi="Times New Roman" w:cs="Times New Roman"/>
        </w:rPr>
        <w:t xml:space="preserve">This Pact begins when both parties have legally signed it. It expires for the </w:t>
      </w:r>
      <w:r>
        <w:rPr>
          <w:rFonts w:ascii="Times New Roman" w:hAnsi="Times New Roman" w:cs="Times New Roman"/>
        </w:rPr>
        <w:t xml:space="preserve">successful Bidder / </w:t>
      </w:r>
      <w:r w:rsidRPr="00AE29A4">
        <w:rPr>
          <w:rFonts w:ascii="Times New Roman" w:hAnsi="Times New Roman" w:cs="Times New Roman"/>
        </w:rPr>
        <w:t>Contractor after closure of the contract and</w:t>
      </w:r>
      <w:r>
        <w:rPr>
          <w:rFonts w:ascii="Times New Roman" w:hAnsi="Times New Roman" w:cs="Times New Roman"/>
        </w:rPr>
        <w:t>,</w:t>
      </w:r>
      <w:r w:rsidRPr="00AE29A4">
        <w:rPr>
          <w:rFonts w:ascii="Times New Roman" w:hAnsi="Times New Roman" w:cs="Times New Roman"/>
        </w:rPr>
        <w:t xml:space="preserve"> for all other Bidders</w:t>
      </w:r>
      <w:r>
        <w:rPr>
          <w:rFonts w:ascii="Times New Roman" w:hAnsi="Times New Roman" w:cs="Times New Roman"/>
        </w:rPr>
        <w:t>,</w:t>
      </w:r>
      <w:r w:rsidRPr="00AE29A4">
        <w:rPr>
          <w:rFonts w:ascii="Times New Roman" w:hAnsi="Times New Roman" w:cs="Times New Roman"/>
        </w:rPr>
        <w:t xml:space="preserve"> after the contract has been awarded.</w:t>
      </w:r>
    </w:p>
    <w:p w14:paraId="501B074F" w14:textId="77777777" w:rsidR="005476A2" w:rsidRPr="00AE29A4" w:rsidRDefault="005476A2" w:rsidP="00D577AE">
      <w:pPr>
        <w:contextualSpacing/>
        <w:jc w:val="both"/>
        <w:rPr>
          <w:rFonts w:ascii="Times New Roman" w:hAnsi="Times New Roman" w:cs="Times New Roman"/>
        </w:rPr>
      </w:pPr>
    </w:p>
    <w:p w14:paraId="37F44368" w14:textId="77777777" w:rsidR="005476A2" w:rsidRPr="00AE29A4" w:rsidRDefault="005476A2" w:rsidP="002F3596">
      <w:pPr>
        <w:spacing w:line="240" w:lineRule="auto"/>
        <w:contextualSpacing/>
        <w:jc w:val="both"/>
        <w:rPr>
          <w:rFonts w:ascii="Times New Roman" w:hAnsi="Times New Roman" w:cs="Times New Roman"/>
          <w:b/>
        </w:rPr>
      </w:pPr>
      <w:r w:rsidRPr="00AE29A4">
        <w:rPr>
          <w:rFonts w:ascii="Times New Roman" w:hAnsi="Times New Roman" w:cs="Times New Roman"/>
          <w:b/>
        </w:rPr>
        <w:t>Section V – Other Provisions:</w:t>
      </w:r>
    </w:p>
    <w:p w14:paraId="30CAC13A" w14:textId="77777777" w:rsidR="005476A2" w:rsidRPr="00AE29A4" w:rsidRDefault="005476A2" w:rsidP="00D577AE">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6D639CBE" w14:textId="77777777" w:rsidR="005476A2" w:rsidRPr="00AE29A4" w:rsidRDefault="005476A2" w:rsidP="005F30DD">
      <w:pPr>
        <w:pStyle w:val="ListParagraph"/>
        <w:ind w:left="426"/>
        <w:jc w:val="both"/>
        <w:rPr>
          <w:rFonts w:ascii="Times New Roman" w:hAnsi="Times New Roman" w:cs="Times New Roman"/>
        </w:rPr>
      </w:pPr>
    </w:p>
    <w:p w14:paraId="21811A97" w14:textId="77777777" w:rsidR="005476A2" w:rsidRPr="00AE29A4" w:rsidRDefault="005476A2"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Changes and supplements need to be made in writing</w:t>
      </w:r>
      <w:r>
        <w:rPr>
          <w:rFonts w:ascii="Times New Roman" w:hAnsi="Times New Roman" w:cs="Times New Roman"/>
        </w:rPr>
        <w:t>, which shall come into force only upon mutual agreement / acceptance</w:t>
      </w:r>
      <w:r w:rsidRPr="00AE29A4">
        <w:rPr>
          <w:rFonts w:ascii="Times New Roman" w:hAnsi="Times New Roman" w:cs="Times New Roman"/>
        </w:rPr>
        <w:t>.</w:t>
      </w:r>
    </w:p>
    <w:p w14:paraId="70E5C62E" w14:textId="77777777" w:rsidR="005476A2" w:rsidRPr="00AE29A4" w:rsidRDefault="005476A2" w:rsidP="005F30DD">
      <w:pPr>
        <w:pStyle w:val="ListParagraph"/>
        <w:rPr>
          <w:rFonts w:ascii="Times New Roman" w:hAnsi="Times New Roman" w:cs="Times New Roman"/>
        </w:rPr>
      </w:pPr>
    </w:p>
    <w:p w14:paraId="39F0BCCF" w14:textId="77777777" w:rsidR="005476A2" w:rsidRDefault="005476A2" w:rsidP="005F30DD">
      <w:pPr>
        <w:pStyle w:val="ListParagraph"/>
        <w:numPr>
          <w:ilvl w:val="0"/>
          <w:numId w:val="4"/>
        </w:numPr>
        <w:ind w:left="426" w:hanging="426"/>
        <w:jc w:val="both"/>
        <w:rPr>
          <w:rFonts w:ascii="Times New Roman" w:hAnsi="Times New Roman" w:cs="Times New Roman"/>
        </w:rPr>
      </w:pPr>
      <w:r w:rsidRPr="00621BD3">
        <w:rPr>
          <w:rFonts w:ascii="Times New Roman" w:hAnsi="Times New Roman" w:cs="Times New Roman"/>
        </w:rPr>
        <w:t>If the Contractor is a partnership firm or consortium of Joint Venture, this agreement must be signed by all partners, consortium members and Joint Venue partners, as applicable as per the Tender Specifications.</w:t>
      </w:r>
    </w:p>
    <w:p w14:paraId="638832D4" w14:textId="77777777" w:rsidR="005476A2" w:rsidRPr="00621BD3" w:rsidRDefault="005476A2" w:rsidP="00621BD3">
      <w:pPr>
        <w:pStyle w:val="ListParagraph"/>
        <w:rPr>
          <w:rFonts w:ascii="Times New Roman" w:hAnsi="Times New Roman" w:cs="Times New Roman"/>
        </w:rPr>
      </w:pPr>
    </w:p>
    <w:p w14:paraId="7B12E2DA" w14:textId="77777777" w:rsidR="005476A2" w:rsidRDefault="005476A2"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Nothing in this agreement shall affect the rights of the parties available under General Conditions of Contract (GCC) and Special Conditions of Contract (SCC).</w:t>
      </w:r>
    </w:p>
    <w:p w14:paraId="1E95BE5B" w14:textId="77777777" w:rsidR="005476A2" w:rsidRPr="00621BD3" w:rsidRDefault="005476A2" w:rsidP="00621BD3">
      <w:pPr>
        <w:pStyle w:val="ListParagraph"/>
        <w:rPr>
          <w:rFonts w:ascii="Times New Roman" w:hAnsi="Times New Roman" w:cs="Times New Roman"/>
        </w:rPr>
      </w:pPr>
    </w:p>
    <w:p w14:paraId="71B477F5" w14:textId="77777777" w:rsidR="005476A2" w:rsidRPr="00AE29A4" w:rsidRDefault="005476A2"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Should one or several provisions of this agreement turn out to be invalid, the reminder of this agreement remains valid. In this case, the parties will strive to come to an agreement to their original intentions.</w:t>
      </w:r>
    </w:p>
    <w:p w14:paraId="336AD61C" w14:textId="77777777" w:rsidR="005476A2" w:rsidRPr="00AE29A4" w:rsidRDefault="005476A2" w:rsidP="00AD4CF7">
      <w:pPr>
        <w:pStyle w:val="ListParagraph"/>
        <w:rPr>
          <w:rFonts w:ascii="Times New Roman" w:hAnsi="Times New Roman" w:cs="Times New Roman"/>
        </w:rPr>
      </w:pPr>
    </w:p>
    <w:p w14:paraId="24A4BD6D" w14:textId="77777777" w:rsidR="005476A2" w:rsidRPr="00AE29A4" w:rsidRDefault="005476A2" w:rsidP="00C96F81">
      <w:pPr>
        <w:contextualSpacing/>
        <w:jc w:val="both"/>
        <w:rPr>
          <w:rFonts w:ascii="Times New Roman" w:hAnsi="Times New Roman" w:cs="Times New Roman"/>
        </w:rPr>
      </w:pPr>
      <w:r w:rsidRPr="00AE29A4">
        <w:rPr>
          <w:rFonts w:ascii="Times New Roman" w:hAnsi="Times New Roman" w:cs="Times New Roman"/>
        </w:rPr>
        <w:t xml:space="preserve">(Signature)______________________________        </w:t>
      </w:r>
      <w:proofErr w:type="gramStart"/>
      <w:r w:rsidRPr="00AE29A4">
        <w:rPr>
          <w:rFonts w:ascii="Times New Roman" w:hAnsi="Times New Roman" w:cs="Times New Roman"/>
        </w:rPr>
        <w:t xml:space="preserve">   (</w:t>
      </w:r>
      <w:proofErr w:type="gramEnd"/>
      <w:r w:rsidRPr="00AE29A4">
        <w:rPr>
          <w:rFonts w:ascii="Times New Roman" w:hAnsi="Times New Roman" w:cs="Times New Roman"/>
        </w:rPr>
        <w:t>Signature)_______________________________</w:t>
      </w:r>
    </w:p>
    <w:p w14:paraId="5F03BC7D" w14:textId="77777777" w:rsidR="005476A2" w:rsidRDefault="005476A2" w:rsidP="00C96F81">
      <w:pPr>
        <w:contextualSpacing/>
        <w:jc w:val="both"/>
        <w:rPr>
          <w:rFonts w:ascii="Times New Roman" w:hAnsi="Times New Roman" w:cs="Times New Roman"/>
          <w:b/>
        </w:rPr>
      </w:pPr>
      <w:r w:rsidRPr="00AE29A4">
        <w:rPr>
          <w:rFonts w:ascii="Times New Roman" w:hAnsi="Times New Roman" w:cs="Times New Roman"/>
          <w:b/>
        </w:rPr>
        <w:t xml:space="preserve">(For &amp; on behalf of </w:t>
      </w:r>
      <w:proofErr w:type="gramStart"/>
      <w:r w:rsidRPr="00AE29A4">
        <w:rPr>
          <w:rFonts w:ascii="Times New Roman" w:hAnsi="Times New Roman" w:cs="Times New Roman"/>
          <w:b/>
        </w:rPr>
        <w:t xml:space="preserve">POWERGRID)   </w:t>
      </w:r>
      <w:proofErr w:type="gramEnd"/>
      <w:r w:rsidRPr="00AE29A4">
        <w:rPr>
          <w:rFonts w:ascii="Times New Roman" w:hAnsi="Times New Roman" w:cs="Times New Roman"/>
          <w:b/>
        </w:rPr>
        <w:t xml:space="preserve">                         (For &amp; on behalf of Bidder / Partner(s) of Joint </w:t>
      </w:r>
    </w:p>
    <w:p w14:paraId="2D62E299" w14:textId="77777777" w:rsidR="005476A2" w:rsidRPr="009F5BE0" w:rsidRDefault="005476A2" w:rsidP="00C96F81">
      <w:pPr>
        <w:contextualSpacing/>
        <w:jc w:val="both"/>
        <w:rPr>
          <w:rFonts w:ascii="Times New Roman" w:hAnsi="Times New Roman" w:cs="Times New Roman"/>
          <w:b/>
          <w:sz w:val="4"/>
          <w:szCs w:val="4"/>
        </w:rPr>
      </w:pPr>
    </w:p>
    <w:p w14:paraId="459BE398" w14:textId="77777777" w:rsidR="005476A2" w:rsidRPr="00AE29A4" w:rsidRDefault="005476A2" w:rsidP="00C96F81">
      <w:pPr>
        <w:contextualSpacing/>
        <w:jc w:val="both"/>
        <w:rPr>
          <w:rFonts w:ascii="Times New Roman" w:hAnsi="Times New Roman" w:cs="Times New Roman"/>
          <w:b/>
        </w:rPr>
      </w:pP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t>Venture / Contractor)</w:t>
      </w:r>
    </w:p>
    <w:p w14:paraId="08771A29" w14:textId="77777777" w:rsidR="005476A2" w:rsidRPr="00AE29A4" w:rsidRDefault="005476A2" w:rsidP="00BE23CA">
      <w:pPr>
        <w:contextualSpacing/>
        <w:jc w:val="both"/>
        <w:rPr>
          <w:rFonts w:ascii="Times New Roman" w:hAnsi="Times New Roman" w:cs="Times New Roman"/>
        </w:rPr>
      </w:pPr>
    </w:p>
    <w:p w14:paraId="5C334580" w14:textId="77777777" w:rsidR="005476A2" w:rsidRDefault="005476A2" w:rsidP="00BE23CA">
      <w:pPr>
        <w:contextualSpacing/>
        <w:jc w:val="both"/>
        <w:rPr>
          <w:rFonts w:ascii="Times New Roman" w:hAnsi="Times New Roman" w:cs="Times New Roman"/>
        </w:rPr>
      </w:pPr>
      <w:r w:rsidRPr="00AE29A4">
        <w:rPr>
          <w:rFonts w:ascii="Times New Roman" w:hAnsi="Times New Roman" w:cs="Times New Roman"/>
        </w:rPr>
        <w:t xml:space="preserve">(Office </w:t>
      </w:r>
      <w:proofErr w:type="gramStart"/>
      <w:r w:rsidRPr="00AE29A4">
        <w:rPr>
          <w:rFonts w:ascii="Times New Roman" w:hAnsi="Times New Roman" w:cs="Times New Roman"/>
        </w:rPr>
        <w:t xml:space="preserve">Seal)   </w:t>
      </w:r>
      <w:proofErr w:type="gramEnd"/>
      <w:r w:rsidRPr="00AE29A4">
        <w:rPr>
          <w:rFonts w:ascii="Times New Roman" w:hAnsi="Times New Roman" w:cs="Times New Roman"/>
        </w:rPr>
        <w:t xml:space="preserve">                                                                 (Office Seal)</w:t>
      </w:r>
    </w:p>
    <w:p w14:paraId="35FE1897" w14:textId="77777777" w:rsidR="005476A2" w:rsidRPr="00AE29A4" w:rsidRDefault="005476A2" w:rsidP="00BE23CA">
      <w:pPr>
        <w:contextualSpacing/>
        <w:jc w:val="both"/>
        <w:rPr>
          <w:rFonts w:ascii="Times New Roman" w:hAnsi="Times New Roman" w:cs="Times New Roman"/>
        </w:rPr>
      </w:pPr>
    </w:p>
    <w:p w14:paraId="70023191" w14:textId="77777777" w:rsidR="005476A2" w:rsidRPr="00AE29A4" w:rsidRDefault="005476A2" w:rsidP="00C96F81">
      <w:pPr>
        <w:contextualSpacing/>
        <w:jc w:val="both"/>
        <w:rPr>
          <w:rFonts w:ascii="Times New Roman" w:hAnsi="Times New Roman" w:cs="Times New Roman"/>
        </w:rPr>
      </w:pPr>
    </w:p>
    <w:p w14:paraId="1F348A47" w14:textId="77777777" w:rsidR="005476A2" w:rsidRPr="00AE29A4" w:rsidRDefault="005476A2" w:rsidP="00C96F81">
      <w:pPr>
        <w:contextualSpacing/>
        <w:jc w:val="both"/>
        <w:rPr>
          <w:rFonts w:ascii="Times New Roman" w:hAnsi="Times New Roman" w:cs="Times New Roman"/>
        </w:rPr>
      </w:pPr>
    </w:p>
    <w:p w14:paraId="3DA99059" w14:textId="77777777" w:rsidR="005476A2" w:rsidRPr="00AE29A4" w:rsidRDefault="005476A2" w:rsidP="00C96F81">
      <w:pPr>
        <w:contextualSpacing/>
        <w:jc w:val="both"/>
        <w:rPr>
          <w:rFonts w:ascii="Times New Roman" w:hAnsi="Times New Roman" w:cs="Times New Roman"/>
        </w:rPr>
      </w:pPr>
      <w:proofErr w:type="gramStart"/>
      <w:r w:rsidRPr="00AE29A4">
        <w:rPr>
          <w:rFonts w:ascii="Times New Roman" w:hAnsi="Times New Roman" w:cs="Times New Roman"/>
        </w:rPr>
        <w:t>Name:_</w:t>
      </w:r>
      <w:proofErr w:type="gramEnd"/>
      <w:r w:rsidRPr="00AE29A4">
        <w:rPr>
          <w:rFonts w:ascii="Times New Roman" w:hAnsi="Times New Roman" w:cs="Times New Roman"/>
        </w:rPr>
        <w:t>_________________________________           Name:__________________________________</w:t>
      </w:r>
    </w:p>
    <w:p w14:paraId="2D1375E8" w14:textId="77777777" w:rsidR="005476A2" w:rsidRPr="00AE29A4" w:rsidRDefault="005476A2" w:rsidP="00C96F81">
      <w:pPr>
        <w:contextualSpacing/>
        <w:jc w:val="both"/>
        <w:rPr>
          <w:rFonts w:ascii="Times New Roman" w:hAnsi="Times New Roman" w:cs="Times New Roman"/>
        </w:rPr>
      </w:pPr>
    </w:p>
    <w:p w14:paraId="5E9F1B5F" w14:textId="77777777" w:rsidR="005476A2" w:rsidRPr="00AE29A4" w:rsidRDefault="005476A2" w:rsidP="002B13B3">
      <w:pPr>
        <w:contextualSpacing/>
        <w:jc w:val="both"/>
        <w:rPr>
          <w:rFonts w:ascii="Times New Roman" w:hAnsi="Times New Roman" w:cs="Times New Roman"/>
        </w:rPr>
      </w:pPr>
      <w:proofErr w:type="gramStart"/>
      <w:r w:rsidRPr="00AE29A4">
        <w:rPr>
          <w:rFonts w:ascii="Times New Roman" w:hAnsi="Times New Roman" w:cs="Times New Roman"/>
        </w:rPr>
        <w:t>Designation:_</w:t>
      </w:r>
      <w:proofErr w:type="gramEnd"/>
      <w:r w:rsidRPr="00AE29A4">
        <w:rPr>
          <w:rFonts w:ascii="Times New Roman" w:hAnsi="Times New Roman" w:cs="Times New Roman"/>
        </w:rPr>
        <w:t>____________________________           Designation:_____________________________</w:t>
      </w:r>
    </w:p>
    <w:p w14:paraId="18EA0067" w14:textId="77777777" w:rsidR="005476A2" w:rsidRPr="00AE29A4" w:rsidRDefault="005476A2" w:rsidP="00C96F81">
      <w:pPr>
        <w:contextualSpacing/>
        <w:jc w:val="both"/>
        <w:rPr>
          <w:rFonts w:ascii="Times New Roman" w:hAnsi="Times New Roman" w:cs="Times New Roman"/>
        </w:rPr>
      </w:pPr>
    </w:p>
    <w:p w14:paraId="641E30AE" w14:textId="77777777" w:rsidR="005476A2" w:rsidRPr="00AE29A4" w:rsidRDefault="005476A2" w:rsidP="00CA668D">
      <w:pPr>
        <w:contextualSpacing/>
        <w:jc w:val="both"/>
        <w:rPr>
          <w:rFonts w:ascii="Times New Roman" w:hAnsi="Times New Roman" w:cs="Times New Roman"/>
        </w:rPr>
      </w:pPr>
      <w:r w:rsidRPr="00AE29A4">
        <w:rPr>
          <w:rFonts w:ascii="Times New Roman" w:hAnsi="Times New Roman" w:cs="Times New Roman"/>
        </w:rPr>
        <w:t xml:space="preserve">Witness </w:t>
      </w:r>
      <w:proofErr w:type="gramStart"/>
      <w:r w:rsidRPr="00AE29A4">
        <w:rPr>
          <w:rFonts w:ascii="Times New Roman" w:hAnsi="Times New Roman" w:cs="Times New Roman"/>
        </w:rPr>
        <w:t>1:_</w:t>
      </w:r>
      <w:proofErr w:type="gramEnd"/>
      <w:r w:rsidRPr="00AE29A4">
        <w:rPr>
          <w:rFonts w:ascii="Times New Roman" w:hAnsi="Times New Roman" w:cs="Times New Roman"/>
        </w:rPr>
        <w:t>______________________________          Witness 1:_______________________________</w:t>
      </w:r>
    </w:p>
    <w:p w14:paraId="753E6510" w14:textId="77777777" w:rsidR="005476A2" w:rsidRPr="00AE29A4" w:rsidRDefault="005476A2" w:rsidP="00CA668D">
      <w:pPr>
        <w:contextualSpacing/>
        <w:jc w:val="both"/>
        <w:rPr>
          <w:rFonts w:ascii="Times New Roman" w:hAnsi="Times New Roman" w:cs="Times New Roman"/>
        </w:rPr>
      </w:pPr>
    </w:p>
    <w:p w14:paraId="75B81F8E" w14:textId="77777777" w:rsidR="005476A2" w:rsidRDefault="005476A2" w:rsidP="00CA668D">
      <w:pPr>
        <w:contextualSpacing/>
        <w:jc w:val="both"/>
        <w:rPr>
          <w:rFonts w:ascii="Times New Roman" w:hAnsi="Times New Roman" w:cs="Times New Roman"/>
        </w:rPr>
      </w:pPr>
      <w:r w:rsidRPr="00AE29A4">
        <w:rPr>
          <w:rFonts w:ascii="Times New Roman" w:hAnsi="Times New Roman" w:cs="Times New Roman"/>
        </w:rPr>
        <w:t xml:space="preserve">(Name &amp; </w:t>
      </w:r>
      <w:proofErr w:type="gramStart"/>
      <w:r w:rsidRPr="00AE29A4">
        <w:rPr>
          <w:rFonts w:ascii="Times New Roman" w:hAnsi="Times New Roman" w:cs="Times New Roman"/>
        </w:rPr>
        <w:t>Address)_</w:t>
      </w:r>
      <w:proofErr w:type="gramEnd"/>
      <w:r w:rsidRPr="00AE29A4">
        <w:rPr>
          <w:rFonts w:ascii="Times New Roman" w:hAnsi="Times New Roman" w:cs="Times New Roman"/>
        </w:rPr>
        <w:t>________________________          (Name &amp; Address)________________________</w:t>
      </w:r>
    </w:p>
    <w:p w14:paraId="339F7775" w14:textId="77777777" w:rsidR="005476A2" w:rsidRPr="00AE29A4" w:rsidRDefault="005476A2" w:rsidP="00CA668D">
      <w:pPr>
        <w:contextualSpacing/>
        <w:jc w:val="both"/>
        <w:rPr>
          <w:rFonts w:ascii="Times New Roman" w:hAnsi="Times New Roman" w:cs="Times New Roman"/>
        </w:rPr>
      </w:pPr>
    </w:p>
    <w:p w14:paraId="07B69A80" w14:textId="77777777" w:rsidR="005476A2" w:rsidRPr="00AE29A4" w:rsidRDefault="005476A2" w:rsidP="00CA668D">
      <w:pPr>
        <w:contextualSpacing/>
        <w:jc w:val="both"/>
        <w:rPr>
          <w:rFonts w:ascii="Times New Roman" w:hAnsi="Times New Roman" w:cs="Times New Roman"/>
        </w:rPr>
      </w:pPr>
      <w:r w:rsidRPr="00AE29A4">
        <w:rPr>
          <w:rFonts w:ascii="Times New Roman" w:hAnsi="Times New Roman" w:cs="Times New Roman"/>
        </w:rPr>
        <w:t>________________________________________           ______________________________________</w:t>
      </w:r>
    </w:p>
    <w:p w14:paraId="0351CF8F" w14:textId="77777777" w:rsidR="005476A2" w:rsidRPr="00AE29A4" w:rsidRDefault="005476A2" w:rsidP="00CA668D">
      <w:pPr>
        <w:contextualSpacing/>
        <w:jc w:val="both"/>
        <w:rPr>
          <w:rFonts w:ascii="Times New Roman" w:hAnsi="Times New Roman" w:cs="Times New Roman"/>
        </w:rPr>
      </w:pPr>
    </w:p>
    <w:p w14:paraId="7494571F" w14:textId="77777777" w:rsidR="005476A2" w:rsidRPr="00AE29A4" w:rsidRDefault="005476A2" w:rsidP="00CA668D">
      <w:pPr>
        <w:contextualSpacing/>
        <w:jc w:val="both"/>
        <w:rPr>
          <w:rFonts w:ascii="Times New Roman" w:hAnsi="Times New Roman" w:cs="Times New Roman"/>
        </w:rPr>
      </w:pPr>
      <w:r w:rsidRPr="00AE29A4">
        <w:rPr>
          <w:rFonts w:ascii="Times New Roman" w:hAnsi="Times New Roman" w:cs="Times New Roman"/>
        </w:rPr>
        <w:t>______________________________</w:t>
      </w:r>
      <w:r>
        <w:rPr>
          <w:rFonts w:ascii="Times New Roman" w:hAnsi="Times New Roman" w:cs="Times New Roman"/>
        </w:rPr>
        <w:t>_</w:t>
      </w:r>
      <w:r w:rsidRPr="00AE29A4">
        <w:rPr>
          <w:rFonts w:ascii="Times New Roman" w:hAnsi="Times New Roman" w:cs="Times New Roman"/>
        </w:rPr>
        <w:t>_________             ______________________________________</w:t>
      </w:r>
    </w:p>
    <w:p w14:paraId="79DF269D" w14:textId="77777777" w:rsidR="005476A2" w:rsidRPr="00AE29A4" w:rsidRDefault="005476A2" w:rsidP="00CA668D">
      <w:pPr>
        <w:contextualSpacing/>
        <w:jc w:val="both"/>
        <w:rPr>
          <w:rFonts w:ascii="Times New Roman" w:hAnsi="Times New Roman" w:cs="Times New Roman"/>
        </w:rPr>
      </w:pPr>
    </w:p>
    <w:p w14:paraId="00D94A9A" w14:textId="77777777" w:rsidR="005476A2" w:rsidRDefault="005476A2" w:rsidP="00CA668D">
      <w:pPr>
        <w:contextualSpacing/>
        <w:jc w:val="both"/>
        <w:rPr>
          <w:rFonts w:ascii="Times New Roman" w:hAnsi="Times New Roman" w:cs="Times New Roman"/>
        </w:rPr>
      </w:pPr>
      <w:r w:rsidRPr="00AE29A4">
        <w:rPr>
          <w:rFonts w:ascii="Times New Roman" w:hAnsi="Times New Roman" w:cs="Times New Roman"/>
        </w:rPr>
        <w:t xml:space="preserve">Witness </w:t>
      </w:r>
      <w:proofErr w:type="gramStart"/>
      <w:r w:rsidRPr="00AE29A4">
        <w:rPr>
          <w:rFonts w:ascii="Times New Roman" w:hAnsi="Times New Roman" w:cs="Times New Roman"/>
        </w:rPr>
        <w:t>2:_</w:t>
      </w:r>
      <w:proofErr w:type="gramEnd"/>
      <w:r w:rsidRPr="00AE29A4">
        <w:rPr>
          <w:rFonts w:ascii="Times New Roman" w:hAnsi="Times New Roman" w:cs="Times New Roman"/>
        </w:rPr>
        <w:t>__________________</w:t>
      </w:r>
      <w:r>
        <w:rPr>
          <w:rFonts w:ascii="Times New Roman" w:hAnsi="Times New Roman" w:cs="Times New Roman"/>
        </w:rPr>
        <w:t>_</w:t>
      </w:r>
      <w:r w:rsidRPr="00AE29A4">
        <w:rPr>
          <w:rFonts w:ascii="Times New Roman" w:hAnsi="Times New Roman" w:cs="Times New Roman"/>
        </w:rPr>
        <w:t>____________          Witness 2:______________________________</w:t>
      </w:r>
    </w:p>
    <w:p w14:paraId="2B0FA946" w14:textId="77777777" w:rsidR="005476A2" w:rsidRPr="00AE29A4" w:rsidRDefault="005476A2" w:rsidP="00CA668D">
      <w:pPr>
        <w:contextualSpacing/>
        <w:jc w:val="both"/>
        <w:rPr>
          <w:rFonts w:ascii="Times New Roman" w:hAnsi="Times New Roman" w:cs="Times New Roman"/>
        </w:rPr>
      </w:pPr>
    </w:p>
    <w:p w14:paraId="12DDA62B" w14:textId="77777777" w:rsidR="005476A2" w:rsidRPr="00AE29A4" w:rsidRDefault="005476A2" w:rsidP="00CA668D">
      <w:pPr>
        <w:contextualSpacing/>
        <w:jc w:val="both"/>
        <w:rPr>
          <w:rFonts w:ascii="Times New Roman" w:hAnsi="Times New Roman" w:cs="Times New Roman"/>
        </w:rPr>
      </w:pPr>
      <w:r w:rsidRPr="00AE29A4">
        <w:rPr>
          <w:rFonts w:ascii="Times New Roman" w:hAnsi="Times New Roman" w:cs="Times New Roman"/>
        </w:rPr>
        <w:t xml:space="preserve">(Name &amp; </w:t>
      </w:r>
      <w:proofErr w:type="gramStart"/>
      <w:r w:rsidRPr="00AE29A4">
        <w:rPr>
          <w:rFonts w:ascii="Times New Roman" w:hAnsi="Times New Roman" w:cs="Times New Roman"/>
        </w:rPr>
        <w:t>Address)_</w:t>
      </w:r>
      <w:proofErr w:type="gramEnd"/>
      <w:r w:rsidRPr="00AE29A4">
        <w:rPr>
          <w:rFonts w:ascii="Times New Roman" w:hAnsi="Times New Roman" w:cs="Times New Roman"/>
        </w:rPr>
        <w:t>________________________          (Name &amp; Address)________________________</w:t>
      </w:r>
    </w:p>
    <w:p w14:paraId="5C3C8664" w14:textId="77777777" w:rsidR="005476A2" w:rsidRPr="00AE29A4" w:rsidRDefault="005476A2" w:rsidP="00CA668D">
      <w:pPr>
        <w:contextualSpacing/>
        <w:jc w:val="both"/>
        <w:rPr>
          <w:rFonts w:ascii="Times New Roman" w:hAnsi="Times New Roman" w:cs="Times New Roman"/>
        </w:rPr>
      </w:pPr>
    </w:p>
    <w:p w14:paraId="18FC8675" w14:textId="77777777" w:rsidR="005476A2" w:rsidRPr="00AE29A4" w:rsidRDefault="005476A2" w:rsidP="00CA668D">
      <w:pPr>
        <w:contextualSpacing/>
        <w:jc w:val="both"/>
        <w:rPr>
          <w:rFonts w:ascii="Times New Roman" w:hAnsi="Times New Roman" w:cs="Times New Roman"/>
        </w:rPr>
      </w:pPr>
      <w:r w:rsidRPr="00AE29A4">
        <w:rPr>
          <w:rFonts w:ascii="Times New Roman" w:hAnsi="Times New Roman" w:cs="Times New Roman"/>
        </w:rPr>
        <w:t>________________________________________           _____________________________________</w:t>
      </w:r>
    </w:p>
    <w:p w14:paraId="2ABEE350" w14:textId="77777777" w:rsidR="005476A2" w:rsidRPr="00AE29A4" w:rsidRDefault="005476A2" w:rsidP="00CA668D">
      <w:pPr>
        <w:contextualSpacing/>
        <w:jc w:val="both"/>
        <w:rPr>
          <w:rFonts w:ascii="Times New Roman" w:hAnsi="Times New Roman" w:cs="Times New Roman"/>
        </w:rPr>
      </w:pPr>
    </w:p>
    <w:p w14:paraId="78233F5D" w14:textId="77777777" w:rsidR="005476A2" w:rsidRDefault="005476A2" w:rsidP="00C96F81">
      <w:pPr>
        <w:contextualSpacing/>
        <w:jc w:val="both"/>
        <w:rPr>
          <w:rFonts w:ascii="Times New Roman" w:hAnsi="Times New Roman" w:cs="Times New Roman"/>
        </w:rPr>
        <w:sectPr w:rsidR="005476A2" w:rsidSect="005476A2">
          <w:headerReference w:type="default" r:id="rId7"/>
          <w:footerReference w:type="default" r:id="rId8"/>
          <w:pgSz w:w="11906" w:h="16838" w:code="9"/>
          <w:pgMar w:top="1134" w:right="1134" w:bottom="964" w:left="1440" w:header="0" w:footer="284" w:gutter="0"/>
          <w:pgNumType w:start="1"/>
          <w:cols w:space="708"/>
          <w:docGrid w:linePitch="360"/>
        </w:sectPr>
      </w:pPr>
      <w:r w:rsidRPr="00AE29A4">
        <w:rPr>
          <w:rFonts w:ascii="Times New Roman" w:hAnsi="Times New Roman" w:cs="Times New Roman"/>
        </w:rPr>
        <w:t>___________________________</w:t>
      </w:r>
      <w:r>
        <w:rPr>
          <w:rFonts w:ascii="Times New Roman" w:hAnsi="Times New Roman" w:cs="Times New Roman"/>
        </w:rPr>
        <w:t>_</w:t>
      </w:r>
      <w:r w:rsidRPr="00AE29A4">
        <w:rPr>
          <w:rFonts w:ascii="Times New Roman" w:hAnsi="Times New Roman" w:cs="Times New Roman"/>
        </w:rPr>
        <w:t>____________             _________________________</w:t>
      </w:r>
      <w:r>
        <w:rPr>
          <w:rFonts w:ascii="Times New Roman" w:hAnsi="Times New Roman" w:cs="Times New Roman"/>
        </w:rPr>
        <w:t>_</w:t>
      </w:r>
      <w:r w:rsidRPr="00AE29A4">
        <w:rPr>
          <w:rFonts w:ascii="Times New Roman" w:hAnsi="Times New Roman" w:cs="Times New Roman"/>
        </w:rPr>
        <w:t>____________</w:t>
      </w:r>
    </w:p>
    <w:p w14:paraId="7B42C1AD" w14:textId="77777777" w:rsidR="005476A2" w:rsidRPr="00AE29A4" w:rsidRDefault="005476A2" w:rsidP="00C96F81">
      <w:pPr>
        <w:contextualSpacing/>
        <w:jc w:val="both"/>
        <w:rPr>
          <w:rFonts w:ascii="Times New Roman" w:hAnsi="Times New Roman" w:cs="Times New Roman"/>
        </w:rPr>
      </w:pPr>
    </w:p>
    <w:sectPr w:rsidR="005476A2" w:rsidRPr="00AE29A4" w:rsidSect="005476A2">
      <w:headerReference w:type="default" r:id="rId9"/>
      <w:footerReference w:type="default" r:id="rId10"/>
      <w:type w:val="continuous"/>
      <w:pgSz w:w="11906" w:h="16838" w:code="9"/>
      <w:pgMar w:top="1134" w:right="1134" w:bottom="964" w:left="1440"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62A1D" w14:textId="77777777" w:rsidR="003434D1" w:rsidRDefault="003434D1" w:rsidP="00B266D0">
      <w:pPr>
        <w:spacing w:after="0" w:line="240" w:lineRule="auto"/>
      </w:pPr>
      <w:r>
        <w:separator/>
      </w:r>
    </w:p>
  </w:endnote>
  <w:endnote w:type="continuationSeparator" w:id="0">
    <w:p w14:paraId="72CB43DA" w14:textId="77777777" w:rsidR="003434D1" w:rsidRDefault="003434D1" w:rsidP="00B26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DA16B" w14:textId="77777777" w:rsidR="005476A2" w:rsidRDefault="005476A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Pr="00EE7FD4">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14:paraId="44365B4A" w14:textId="77777777" w:rsidR="005476A2" w:rsidRDefault="00547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4984F" w14:textId="77777777" w:rsidR="00B266D0" w:rsidRDefault="00B266D0">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sidR="00D13B23">
      <w:rPr>
        <w:rFonts w:eastAsiaTheme="minorEastAsia"/>
      </w:rPr>
      <w:fldChar w:fldCharType="begin"/>
    </w:r>
    <w:r>
      <w:instrText xml:space="preserve"> PAGE   \* MERGEFORMAT </w:instrText>
    </w:r>
    <w:r w:rsidR="00D13B23">
      <w:rPr>
        <w:rFonts w:eastAsiaTheme="minorEastAsia"/>
      </w:rPr>
      <w:fldChar w:fldCharType="separate"/>
    </w:r>
    <w:r w:rsidR="00EE7FD4" w:rsidRPr="00EE7FD4">
      <w:rPr>
        <w:rFonts w:asciiTheme="majorHAnsi" w:eastAsiaTheme="majorEastAsia" w:hAnsiTheme="majorHAnsi" w:cstheme="majorBidi"/>
        <w:noProof/>
      </w:rPr>
      <w:t>1</w:t>
    </w:r>
    <w:r w:rsidR="00D13B23">
      <w:rPr>
        <w:rFonts w:asciiTheme="majorHAnsi" w:eastAsiaTheme="majorEastAsia" w:hAnsiTheme="majorHAnsi" w:cstheme="majorBidi"/>
        <w:noProof/>
      </w:rPr>
      <w:fldChar w:fldCharType="end"/>
    </w:r>
  </w:p>
  <w:p w14:paraId="7B94059B" w14:textId="77777777" w:rsidR="00B266D0" w:rsidRDefault="00B266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0B80A" w14:textId="77777777" w:rsidR="003434D1" w:rsidRDefault="003434D1" w:rsidP="00B266D0">
      <w:pPr>
        <w:spacing w:after="0" w:line="240" w:lineRule="auto"/>
      </w:pPr>
      <w:r>
        <w:separator/>
      </w:r>
    </w:p>
  </w:footnote>
  <w:footnote w:type="continuationSeparator" w:id="0">
    <w:p w14:paraId="21789E52" w14:textId="77777777" w:rsidR="003434D1" w:rsidRDefault="003434D1" w:rsidP="00B266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EBD51" w14:textId="77777777" w:rsidR="005476A2" w:rsidRDefault="005476A2">
    <w:pPr>
      <w:pStyle w:val="Header"/>
    </w:pPr>
  </w:p>
  <w:p w14:paraId="339190FC" w14:textId="77777777" w:rsidR="005476A2" w:rsidRDefault="005476A2" w:rsidP="00040FDA">
    <w:pPr>
      <w:pStyle w:val="Header"/>
      <w:jc w:val="right"/>
      <w:rPr>
        <w:b/>
        <w:sz w:val="28"/>
      </w:rPr>
    </w:pPr>
  </w:p>
  <w:p w14:paraId="7273F51A" w14:textId="77777777" w:rsidR="005476A2" w:rsidRPr="00040FDA" w:rsidRDefault="005476A2" w:rsidP="00040FDA">
    <w:pPr>
      <w:pStyle w:val="Header"/>
      <w:jc w:val="right"/>
      <w:rPr>
        <w:b/>
        <w:sz w:val="28"/>
      </w:rPr>
    </w:pPr>
    <w:r w:rsidRPr="00040FDA">
      <w:rPr>
        <w:b/>
        <w:sz w:val="28"/>
      </w:rPr>
      <w:t>Attachment-18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EA93A" w14:textId="77777777" w:rsidR="00040FDA" w:rsidRDefault="00040FDA">
    <w:pPr>
      <w:pStyle w:val="Header"/>
    </w:pPr>
  </w:p>
  <w:p w14:paraId="4E6ECE57" w14:textId="77777777" w:rsidR="00040FDA" w:rsidRDefault="00040FDA" w:rsidP="00040FDA">
    <w:pPr>
      <w:pStyle w:val="Header"/>
      <w:jc w:val="right"/>
      <w:rPr>
        <w:b/>
        <w:sz w:val="28"/>
      </w:rPr>
    </w:pPr>
  </w:p>
  <w:p w14:paraId="0BEEC942" w14:textId="77777777" w:rsidR="00040FDA" w:rsidRPr="00040FDA" w:rsidRDefault="00040FDA" w:rsidP="00040FDA">
    <w:pPr>
      <w:pStyle w:val="Header"/>
      <w:jc w:val="right"/>
      <w:rPr>
        <w:b/>
        <w:sz w:val="28"/>
      </w:rPr>
    </w:pPr>
    <w:r w:rsidRPr="00040FDA">
      <w:rPr>
        <w:b/>
        <w:sz w:val="28"/>
      </w:rPr>
      <w:t>Attachment-18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4D143662"/>
    <w:multiLevelType w:val="hybridMultilevel"/>
    <w:tmpl w:val="9580C84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1">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81422566">
    <w:abstractNumId w:val="3"/>
  </w:num>
  <w:num w:numId="2" w16cid:durableId="374279468">
    <w:abstractNumId w:val="0"/>
  </w:num>
  <w:num w:numId="3" w16cid:durableId="326134582">
    <w:abstractNumId w:val="1"/>
  </w:num>
  <w:num w:numId="4" w16cid:durableId="1987852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2DD"/>
    <w:rsid w:val="00000A86"/>
    <w:rsid w:val="0000757B"/>
    <w:rsid w:val="0001430B"/>
    <w:rsid w:val="00015C2E"/>
    <w:rsid w:val="000213E4"/>
    <w:rsid w:val="0002195D"/>
    <w:rsid w:val="00025919"/>
    <w:rsid w:val="0003081C"/>
    <w:rsid w:val="00031FB4"/>
    <w:rsid w:val="00033228"/>
    <w:rsid w:val="000345CA"/>
    <w:rsid w:val="00034CA2"/>
    <w:rsid w:val="00036F2C"/>
    <w:rsid w:val="00037097"/>
    <w:rsid w:val="00040821"/>
    <w:rsid w:val="00040FDA"/>
    <w:rsid w:val="00041C8C"/>
    <w:rsid w:val="00041D53"/>
    <w:rsid w:val="000464CB"/>
    <w:rsid w:val="000528C0"/>
    <w:rsid w:val="00053E13"/>
    <w:rsid w:val="00055321"/>
    <w:rsid w:val="00055455"/>
    <w:rsid w:val="00055CCE"/>
    <w:rsid w:val="0005762F"/>
    <w:rsid w:val="00063007"/>
    <w:rsid w:val="00063286"/>
    <w:rsid w:val="00063314"/>
    <w:rsid w:val="00063B41"/>
    <w:rsid w:val="00071BB9"/>
    <w:rsid w:val="000729DC"/>
    <w:rsid w:val="0007309A"/>
    <w:rsid w:val="00074A90"/>
    <w:rsid w:val="00074CC6"/>
    <w:rsid w:val="000759F5"/>
    <w:rsid w:val="0007706D"/>
    <w:rsid w:val="00081660"/>
    <w:rsid w:val="00082BB5"/>
    <w:rsid w:val="00084C2B"/>
    <w:rsid w:val="00086DDC"/>
    <w:rsid w:val="00087EE7"/>
    <w:rsid w:val="00090502"/>
    <w:rsid w:val="00090ADE"/>
    <w:rsid w:val="0009152A"/>
    <w:rsid w:val="000A06CD"/>
    <w:rsid w:val="000A370B"/>
    <w:rsid w:val="000B34AE"/>
    <w:rsid w:val="000B3A22"/>
    <w:rsid w:val="000B5A84"/>
    <w:rsid w:val="000B644A"/>
    <w:rsid w:val="000C0FC6"/>
    <w:rsid w:val="000C17BB"/>
    <w:rsid w:val="000C3087"/>
    <w:rsid w:val="000C656C"/>
    <w:rsid w:val="000C6C2E"/>
    <w:rsid w:val="000D0453"/>
    <w:rsid w:val="000D566C"/>
    <w:rsid w:val="000D769C"/>
    <w:rsid w:val="000E0734"/>
    <w:rsid w:val="000E0910"/>
    <w:rsid w:val="000E09A1"/>
    <w:rsid w:val="000E260F"/>
    <w:rsid w:val="000E2CFB"/>
    <w:rsid w:val="000E3EA5"/>
    <w:rsid w:val="000E4023"/>
    <w:rsid w:val="000E513E"/>
    <w:rsid w:val="000E633B"/>
    <w:rsid w:val="000E7EE8"/>
    <w:rsid w:val="000F23A7"/>
    <w:rsid w:val="000F348D"/>
    <w:rsid w:val="000F3732"/>
    <w:rsid w:val="000F3DF0"/>
    <w:rsid w:val="000F46CB"/>
    <w:rsid w:val="000F5569"/>
    <w:rsid w:val="000F7F8A"/>
    <w:rsid w:val="00102260"/>
    <w:rsid w:val="0010285A"/>
    <w:rsid w:val="00105FE9"/>
    <w:rsid w:val="00111D70"/>
    <w:rsid w:val="0011394F"/>
    <w:rsid w:val="00114801"/>
    <w:rsid w:val="00115E94"/>
    <w:rsid w:val="00120B5D"/>
    <w:rsid w:val="00121D05"/>
    <w:rsid w:val="0012280A"/>
    <w:rsid w:val="0012496D"/>
    <w:rsid w:val="00126814"/>
    <w:rsid w:val="00127740"/>
    <w:rsid w:val="001345CE"/>
    <w:rsid w:val="00136FCD"/>
    <w:rsid w:val="00140937"/>
    <w:rsid w:val="0014421B"/>
    <w:rsid w:val="0014692B"/>
    <w:rsid w:val="00146F14"/>
    <w:rsid w:val="0015060B"/>
    <w:rsid w:val="00152FCA"/>
    <w:rsid w:val="0015501D"/>
    <w:rsid w:val="00155EF8"/>
    <w:rsid w:val="0015616C"/>
    <w:rsid w:val="001604CD"/>
    <w:rsid w:val="00161C4A"/>
    <w:rsid w:val="0016248B"/>
    <w:rsid w:val="001632C8"/>
    <w:rsid w:val="00163831"/>
    <w:rsid w:val="00167E5D"/>
    <w:rsid w:val="00170FF0"/>
    <w:rsid w:val="00171586"/>
    <w:rsid w:val="00173B87"/>
    <w:rsid w:val="00176752"/>
    <w:rsid w:val="001769FE"/>
    <w:rsid w:val="00176CCA"/>
    <w:rsid w:val="00176FB1"/>
    <w:rsid w:val="0017755A"/>
    <w:rsid w:val="001806FC"/>
    <w:rsid w:val="00180D87"/>
    <w:rsid w:val="00181083"/>
    <w:rsid w:val="00183BE5"/>
    <w:rsid w:val="00183DD2"/>
    <w:rsid w:val="00184C45"/>
    <w:rsid w:val="00184EBB"/>
    <w:rsid w:val="0018652E"/>
    <w:rsid w:val="001913CD"/>
    <w:rsid w:val="00191403"/>
    <w:rsid w:val="00193261"/>
    <w:rsid w:val="00195359"/>
    <w:rsid w:val="00195C37"/>
    <w:rsid w:val="00197837"/>
    <w:rsid w:val="001A1454"/>
    <w:rsid w:val="001A1838"/>
    <w:rsid w:val="001A488E"/>
    <w:rsid w:val="001A4D0F"/>
    <w:rsid w:val="001A5B41"/>
    <w:rsid w:val="001A6085"/>
    <w:rsid w:val="001A60C9"/>
    <w:rsid w:val="001B133A"/>
    <w:rsid w:val="001B1C12"/>
    <w:rsid w:val="001B21C8"/>
    <w:rsid w:val="001B5159"/>
    <w:rsid w:val="001B5BDB"/>
    <w:rsid w:val="001B6323"/>
    <w:rsid w:val="001C0ED5"/>
    <w:rsid w:val="001C112E"/>
    <w:rsid w:val="001C3B5B"/>
    <w:rsid w:val="001C3CDC"/>
    <w:rsid w:val="001C4BB7"/>
    <w:rsid w:val="001C583F"/>
    <w:rsid w:val="001C63BD"/>
    <w:rsid w:val="001C6BDD"/>
    <w:rsid w:val="001C6F8B"/>
    <w:rsid w:val="001C7203"/>
    <w:rsid w:val="001C7398"/>
    <w:rsid w:val="001C7569"/>
    <w:rsid w:val="001D0096"/>
    <w:rsid w:val="001D06F3"/>
    <w:rsid w:val="001D06F6"/>
    <w:rsid w:val="001D28D2"/>
    <w:rsid w:val="001D2942"/>
    <w:rsid w:val="001D359F"/>
    <w:rsid w:val="001D42F8"/>
    <w:rsid w:val="001D575F"/>
    <w:rsid w:val="001D6B9D"/>
    <w:rsid w:val="001D7C54"/>
    <w:rsid w:val="001E1A6F"/>
    <w:rsid w:val="001E38F5"/>
    <w:rsid w:val="001E3A34"/>
    <w:rsid w:val="001E5617"/>
    <w:rsid w:val="001E69D2"/>
    <w:rsid w:val="001E6D23"/>
    <w:rsid w:val="001E7A7E"/>
    <w:rsid w:val="001F1622"/>
    <w:rsid w:val="001F41A0"/>
    <w:rsid w:val="001F5645"/>
    <w:rsid w:val="001F6171"/>
    <w:rsid w:val="001F7433"/>
    <w:rsid w:val="0021481C"/>
    <w:rsid w:val="00215681"/>
    <w:rsid w:val="00215C7E"/>
    <w:rsid w:val="00217EF1"/>
    <w:rsid w:val="002218FA"/>
    <w:rsid w:val="00225E5B"/>
    <w:rsid w:val="00225FA0"/>
    <w:rsid w:val="00226BFE"/>
    <w:rsid w:val="0022746E"/>
    <w:rsid w:val="00227834"/>
    <w:rsid w:val="002279B4"/>
    <w:rsid w:val="00230D69"/>
    <w:rsid w:val="0023412A"/>
    <w:rsid w:val="002363BD"/>
    <w:rsid w:val="00241A28"/>
    <w:rsid w:val="002420EB"/>
    <w:rsid w:val="00244A7E"/>
    <w:rsid w:val="00245CE3"/>
    <w:rsid w:val="0025465E"/>
    <w:rsid w:val="002603E6"/>
    <w:rsid w:val="00264C35"/>
    <w:rsid w:val="00265FB4"/>
    <w:rsid w:val="00266093"/>
    <w:rsid w:val="00266202"/>
    <w:rsid w:val="00273114"/>
    <w:rsid w:val="002736AD"/>
    <w:rsid w:val="00276A3D"/>
    <w:rsid w:val="00280241"/>
    <w:rsid w:val="0028082E"/>
    <w:rsid w:val="00283E3E"/>
    <w:rsid w:val="002906B4"/>
    <w:rsid w:val="00291EAF"/>
    <w:rsid w:val="00294D6E"/>
    <w:rsid w:val="00296585"/>
    <w:rsid w:val="002A1A78"/>
    <w:rsid w:val="002A3BE8"/>
    <w:rsid w:val="002A5B3B"/>
    <w:rsid w:val="002A5D9D"/>
    <w:rsid w:val="002B13B3"/>
    <w:rsid w:val="002B42BD"/>
    <w:rsid w:val="002B4D2B"/>
    <w:rsid w:val="002B58B8"/>
    <w:rsid w:val="002B792E"/>
    <w:rsid w:val="002C005C"/>
    <w:rsid w:val="002C0BC6"/>
    <w:rsid w:val="002C5BA0"/>
    <w:rsid w:val="002C6B15"/>
    <w:rsid w:val="002D0445"/>
    <w:rsid w:val="002D2175"/>
    <w:rsid w:val="002D2FB4"/>
    <w:rsid w:val="002D4E85"/>
    <w:rsid w:val="002E298D"/>
    <w:rsid w:val="002E46CF"/>
    <w:rsid w:val="002E5F33"/>
    <w:rsid w:val="002F07C0"/>
    <w:rsid w:val="002F12BD"/>
    <w:rsid w:val="002F1C96"/>
    <w:rsid w:val="002F2436"/>
    <w:rsid w:val="002F3596"/>
    <w:rsid w:val="002F3829"/>
    <w:rsid w:val="002F52E9"/>
    <w:rsid w:val="002F6458"/>
    <w:rsid w:val="002F72A8"/>
    <w:rsid w:val="00301847"/>
    <w:rsid w:val="00305D26"/>
    <w:rsid w:val="003073B2"/>
    <w:rsid w:val="003108ED"/>
    <w:rsid w:val="003109DA"/>
    <w:rsid w:val="0031112C"/>
    <w:rsid w:val="003119AC"/>
    <w:rsid w:val="00311EA6"/>
    <w:rsid w:val="00312BBC"/>
    <w:rsid w:val="00314862"/>
    <w:rsid w:val="00315E90"/>
    <w:rsid w:val="00315F01"/>
    <w:rsid w:val="00322388"/>
    <w:rsid w:val="00323D54"/>
    <w:rsid w:val="00324A1F"/>
    <w:rsid w:val="00324E6F"/>
    <w:rsid w:val="0032597D"/>
    <w:rsid w:val="00325F1A"/>
    <w:rsid w:val="00326F94"/>
    <w:rsid w:val="003370D1"/>
    <w:rsid w:val="00337DB4"/>
    <w:rsid w:val="00340AA9"/>
    <w:rsid w:val="003412C3"/>
    <w:rsid w:val="003415F8"/>
    <w:rsid w:val="00341C78"/>
    <w:rsid w:val="00342068"/>
    <w:rsid w:val="003434D1"/>
    <w:rsid w:val="003438C0"/>
    <w:rsid w:val="003446BA"/>
    <w:rsid w:val="00346E2E"/>
    <w:rsid w:val="003539D7"/>
    <w:rsid w:val="003608CA"/>
    <w:rsid w:val="003658FE"/>
    <w:rsid w:val="00366343"/>
    <w:rsid w:val="0036656A"/>
    <w:rsid w:val="00366D6E"/>
    <w:rsid w:val="003709A3"/>
    <w:rsid w:val="00370E3A"/>
    <w:rsid w:val="003710EA"/>
    <w:rsid w:val="0037395F"/>
    <w:rsid w:val="00374EFD"/>
    <w:rsid w:val="00380BE9"/>
    <w:rsid w:val="003813BF"/>
    <w:rsid w:val="003845D7"/>
    <w:rsid w:val="003847C6"/>
    <w:rsid w:val="0038607B"/>
    <w:rsid w:val="00387537"/>
    <w:rsid w:val="00391100"/>
    <w:rsid w:val="003949FA"/>
    <w:rsid w:val="00394B6B"/>
    <w:rsid w:val="0039513C"/>
    <w:rsid w:val="00395726"/>
    <w:rsid w:val="00397241"/>
    <w:rsid w:val="0039746B"/>
    <w:rsid w:val="003A4837"/>
    <w:rsid w:val="003A6D9B"/>
    <w:rsid w:val="003A7AAE"/>
    <w:rsid w:val="003B122F"/>
    <w:rsid w:val="003B2CA4"/>
    <w:rsid w:val="003B510D"/>
    <w:rsid w:val="003B6CC2"/>
    <w:rsid w:val="003C03BC"/>
    <w:rsid w:val="003C0E4C"/>
    <w:rsid w:val="003C37E2"/>
    <w:rsid w:val="003C614E"/>
    <w:rsid w:val="003D1A9D"/>
    <w:rsid w:val="003D3E30"/>
    <w:rsid w:val="003D5134"/>
    <w:rsid w:val="003D6579"/>
    <w:rsid w:val="003D7309"/>
    <w:rsid w:val="003D7C67"/>
    <w:rsid w:val="003D7FB1"/>
    <w:rsid w:val="003E0EB6"/>
    <w:rsid w:val="003E4273"/>
    <w:rsid w:val="003E685B"/>
    <w:rsid w:val="003E7633"/>
    <w:rsid w:val="003E7BE9"/>
    <w:rsid w:val="003F07E5"/>
    <w:rsid w:val="003F3698"/>
    <w:rsid w:val="003F577F"/>
    <w:rsid w:val="003F6085"/>
    <w:rsid w:val="003F7CB0"/>
    <w:rsid w:val="004002C5"/>
    <w:rsid w:val="0040165F"/>
    <w:rsid w:val="00406683"/>
    <w:rsid w:val="00407D51"/>
    <w:rsid w:val="00414C24"/>
    <w:rsid w:val="0042033A"/>
    <w:rsid w:val="0042066B"/>
    <w:rsid w:val="00420685"/>
    <w:rsid w:val="00422ACF"/>
    <w:rsid w:val="00423665"/>
    <w:rsid w:val="004244D9"/>
    <w:rsid w:val="00426868"/>
    <w:rsid w:val="0043068D"/>
    <w:rsid w:val="0043422C"/>
    <w:rsid w:val="004357AC"/>
    <w:rsid w:val="0043668B"/>
    <w:rsid w:val="00436831"/>
    <w:rsid w:val="00440086"/>
    <w:rsid w:val="004420D3"/>
    <w:rsid w:val="00444A7F"/>
    <w:rsid w:val="00444C3F"/>
    <w:rsid w:val="0045327C"/>
    <w:rsid w:val="004532F9"/>
    <w:rsid w:val="004545A3"/>
    <w:rsid w:val="00455D35"/>
    <w:rsid w:val="004569CA"/>
    <w:rsid w:val="00456FFC"/>
    <w:rsid w:val="00457C39"/>
    <w:rsid w:val="00463E8A"/>
    <w:rsid w:val="004659AE"/>
    <w:rsid w:val="00465CE8"/>
    <w:rsid w:val="00465DD4"/>
    <w:rsid w:val="0046604C"/>
    <w:rsid w:val="00471740"/>
    <w:rsid w:val="00472C48"/>
    <w:rsid w:val="00472E68"/>
    <w:rsid w:val="00473C00"/>
    <w:rsid w:val="00474D7A"/>
    <w:rsid w:val="00475DDB"/>
    <w:rsid w:val="004773F1"/>
    <w:rsid w:val="004806B3"/>
    <w:rsid w:val="0048123B"/>
    <w:rsid w:val="00482299"/>
    <w:rsid w:val="00483E42"/>
    <w:rsid w:val="004852E6"/>
    <w:rsid w:val="004853E4"/>
    <w:rsid w:val="00485648"/>
    <w:rsid w:val="00485C92"/>
    <w:rsid w:val="00486AA3"/>
    <w:rsid w:val="004933DD"/>
    <w:rsid w:val="004A1952"/>
    <w:rsid w:val="004A1E28"/>
    <w:rsid w:val="004A2C6A"/>
    <w:rsid w:val="004A7747"/>
    <w:rsid w:val="004B0D41"/>
    <w:rsid w:val="004C1D2F"/>
    <w:rsid w:val="004C3D84"/>
    <w:rsid w:val="004C4CE5"/>
    <w:rsid w:val="004D351A"/>
    <w:rsid w:val="004D78C5"/>
    <w:rsid w:val="004E0A05"/>
    <w:rsid w:val="004E0FF1"/>
    <w:rsid w:val="004E1E07"/>
    <w:rsid w:val="004E1EB8"/>
    <w:rsid w:val="004E4039"/>
    <w:rsid w:val="004E418E"/>
    <w:rsid w:val="004E41CC"/>
    <w:rsid w:val="004E4762"/>
    <w:rsid w:val="004E60DA"/>
    <w:rsid w:val="004E6F36"/>
    <w:rsid w:val="004E7B0E"/>
    <w:rsid w:val="004E7B59"/>
    <w:rsid w:val="004F063F"/>
    <w:rsid w:val="004F4FB9"/>
    <w:rsid w:val="004F55AB"/>
    <w:rsid w:val="004F6513"/>
    <w:rsid w:val="005009F3"/>
    <w:rsid w:val="00500BF8"/>
    <w:rsid w:val="00502E84"/>
    <w:rsid w:val="00503B7B"/>
    <w:rsid w:val="00505328"/>
    <w:rsid w:val="005139DE"/>
    <w:rsid w:val="005147B2"/>
    <w:rsid w:val="005147C5"/>
    <w:rsid w:val="00515B0F"/>
    <w:rsid w:val="00515FBE"/>
    <w:rsid w:val="00516141"/>
    <w:rsid w:val="005167C7"/>
    <w:rsid w:val="00517E6B"/>
    <w:rsid w:val="00517EFE"/>
    <w:rsid w:val="00522124"/>
    <w:rsid w:val="00522FED"/>
    <w:rsid w:val="00523D3B"/>
    <w:rsid w:val="005245B5"/>
    <w:rsid w:val="0052569E"/>
    <w:rsid w:val="00525C3B"/>
    <w:rsid w:val="00527987"/>
    <w:rsid w:val="0053001F"/>
    <w:rsid w:val="005356A2"/>
    <w:rsid w:val="005372BE"/>
    <w:rsid w:val="00540DA0"/>
    <w:rsid w:val="00542BF7"/>
    <w:rsid w:val="00542F0E"/>
    <w:rsid w:val="00544982"/>
    <w:rsid w:val="005454E7"/>
    <w:rsid w:val="00546956"/>
    <w:rsid w:val="0054704F"/>
    <w:rsid w:val="005476A2"/>
    <w:rsid w:val="00547CA3"/>
    <w:rsid w:val="005530C4"/>
    <w:rsid w:val="00555F1B"/>
    <w:rsid w:val="00560734"/>
    <w:rsid w:val="005608BF"/>
    <w:rsid w:val="0056279C"/>
    <w:rsid w:val="005652A0"/>
    <w:rsid w:val="005663FA"/>
    <w:rsid w:val="00567018"/>
    <w:rsid w:val="005733B2"/>
    <w:rsid w:val="00575B19"/>
    <w:rsid w:val="00581CC7"/>
    <w:rsid w:val="0058236D"/>
    <w:rsid w:val="00584889"/>
    <w:rsid w:val="00587996"/>
    <w:rsid w:val="00591B00"/>
    <w:rsid w:val="005931B4"/>
    <w:rsid w:val="00593DAA"/>
    <w:rsid w:val="005A0BAC"/>
    <w:rsid w:val="005A2828"/>
    <w:rsid w:val="005A3C5B"/>
    <w:rsid w:val="005A427C"/>
    <w:rsid w:val="005A474B"/>
    <w:rsid w:val="005A4AEF"/>
    <w:rsid w:val="005A556D"/>
    <w:rsid w:val="005A5B72"/>
    <w:rsid w:val="005A67C0"/>
    <w:rsid w:val="005B296F"/>
    <w:rsid w:val="005B2F85"/>
    <w:rsid w:val="005B3573"/>
    <w:rsid w:val="005B4015"/>
    <w:rsid w:val="005B4C71"/>
    <w:rsid w:val="005B5BC9"/>
    <w:rsid w:val="005B6508"/>
    <w:rsid w:val="005C0251"/>
    <w:rsid w:val="005C06E8"/>
    <w:rsid w:val="005C144C"/>
    <w:rsid w:val="005C3CC4"/>
    <w:rsid w:val="005C412F"/>
    <w:rsid w:val="005C448A"/>
    <w:rsid w:val="005C47D6"/>
    <w:rsid w:val="005C6148"/>
    <w:rsid w:val="005C669C"/>
    <w:rsid w:val="005C7EB1"/>
    <w:rsid w:val="005D29BE"/>
    <w:rsid w:val="005D2D06"/>
    <w:rsid w:val="005D57FE"/>
    <w:rsid w:val="005D6344"/>
    <w:rsid w:val="005D726B"/>
    <w:rsid w:val="005E7400"/>
    <w:rsid w:val="005F122A"/>
    <w:rsid w:val="005F30DD"/>
    <w:rsid w:val="005F3CFA"/>
    <w:rsid w:val="00600041"/>
    <w:rsid w:val="0060110D"/>
    <w:rsid w:val="00601819"/>
    <w:rsid w:val="00601B40"/>
    <w:rsid w:val="006043FC"/>
    <w:rsid w:val="0060514D"/>
    <w:rsid w:val="006069A4"/>
    <w:rsid w:val="00606BEF"/>
    <w:rsid w:val="00607906"/>
    <w:rsid w:val="0061015E"/>
    <w:rsid w:val="00610E4A"/>
    <w:rsid w:val="006111AF"/>
    <w:rsid w:val="006136BE"/>
    <w:rsid w:val="006146DE"/>
    <w:rsid w:val="00616FA7"/>
    <w:rsid w:val="006174DB"/>
    <w:rsid w:val="006203DE"/>
    <w:rsid w:val="0062109A"/>
    <w:rsid w:val="00621BD3"/>
    <w:rsid w:val="006244C1"/>
    <w:rsid w:val="00625F58"/>
    <w:rsid w:val="006269B6"/>
    <w:rsid w:val="00627A30"/>
    <w:rsid w:val="006300A1"/>
    <w:rsid w:val="00630E78"/>
    <w:rsid w:val="00632181"/>
    <w:rsid w:val="0063304B"/>
    <w:rsid w:val="00633DB3"/>
    <w:rsid w:val="006346B7"/>
    <w:rsid w:val="00641270"/>
    <w:rsid w:val="006423F6"/>
    <w:rsid w:val="006462DD"/>
    <w:rsid w:val="00646B06"/>
    <w:rsid w:val="00647D5E"/>
    <w:rsid w:val="006528F1"/>
    <w:rsid w:val="00656C67"/>
    <w:rsid w:val="0066154D"/>
    <w:rsid w:val="00661719"/>
    <w:rsid w:val="006618BE"/>
    <w:rsid w:val="00664150"/>
    <w:rsid w:val="00664587"/>
    <w:rsid w:val="006648C8"/>
    <w:rsid w:val="00670374"/>
    <w:rsid w:val="00671BB5"/>
    <w:rsid w:val="006744F6"/>
    <w:rsid w:val="00680C02"/>
    <w:rsid w:val="006823E6"/>
    <w:rsid w:val="00682573"/>
    <w:rsid w:val="006852C7"/>
    <w:rsid w:val="006868A5"/>
    <w:rsid w:val="00686CBA"/>
    <w:rsid w:val="0069093C"/>
    <w:rsid w:val="00695F44"/>
    <w:rsid w:val="00696FC2"/>
    <w:rsid w:val="006A1A77"/>
    <w:rsid w:val="006A1F75"/>
    <w:rsid w:val="006A31AB"/>
    <w:rsid w:val="006A3AC1"/>
    <w:rsid w:val="006A447B"/>
    <w:rsid w:val="006A4831"/>
    <w:rsid w:val="006A7743"/>
    <w:rsid w:val="006B5C70"/>
    <w:rsid w:val="006B78DD"/>
    <w:rsid w:val="006B7BB7"/>
    <w:rsid w:val="006C2B86"/>
    <w:rsid w:val="006C52DC"/>
    <w:rsid w:val="006C6D53"/>
    <w:rsid w:val="006D0D30"/>
    <w:rsid w:val="006D5A88"/>
    <w:rsid w:val="006D642A"/>
    <w:rsid w:val="006D7702"/>
    <w:rsid w:val="006E0193"/>
    <w:rsid w:val="006E020B"/>
    <w:rsid w:val="006E282F"/>
    <w:rsid w:val="006E4B8C"/>
    <w:rsid w:val="006F0D1D"/>
    <w:rsid w:val="006F1C6E"/>
    <w:rsid w:val="006F2575"/>
    <w:rsid w:val="006F6715"/>
    <w:rsid w:val="007002A7"/>
    <w:rsid w:val="007019AE"/>
    <w:rsid w:val="00703751"/>
    <w:rsid w:val="00703781"/>
    <w:rsid w:val="00706B5B"/>
    <w:rsid w:val="00710964"/>
    <w:rsid w:val="00710D0C"/>
    <w:rsid w:val="00715949"/>
    <w:rsid w:val="00716DCE"/>
    <w:rsid w:val="007172CC"/>
    <w:rsid w:val="0072017A"/>
    <w:rsid w:val="007223F2"/>
    <w:rsid w:val="0072300C"/>
    <w:rsid w:val="00723B43"/>
    <w:rsid w:val="00724090"/>
    <w:rsid w:val="00724BDD"/>
    <w:rsid w:val="007265AB"/>
    <w:rsid w:val="00730902"/>
    <w:rsid w:val="007318A5"/>
    <w:rsid w:val="00740069"/>
    <w:rsid w:val="00740CB8"/>
    <w:rsid w:val="00744452"/>
    <w:rsid w:val="00744BDF"/>
    <w:rsid w:val="00745A7F"/>
    <w:rsid w:val="00750C33"/>
    <w:rsid w:val="00751ECA"/>
    <w:rsid w:val="0075298F"/>
    <w:rsid w:val="00752E37"/>
    <w:rsid w:val="007542D8"/>
    <w:rsid w:val="00754BBF"/>
    <w:rsid w:val="00755314"/>
    <w:rsid w:val="00761C77"/>
    <w:rsid w:val="00761DAE"/>
    <w:rsid w:val="00762811"/>
    <w:rsid w:val="0076595F"/>
    <w:rsid w:val="00766D13"/>
    <w:rsid w:val="00767141"/>
    <w:rsid w:val="007740B3"/>
    <w:rsid w:val="007772FD"/>
    <w:rsid w:val="00777B3C"/>
    <w:rsid w:val="007815D5"/>
    <w:rsid w:val="00781A32"/>
    <w:rsid w:val="00784023"/>
    <w:rsid w:val="00784487"/>
    <w:rsid w:val="00787EA2"/>
    <w:rsid w:val="007901E3"/>
    <w:rsid w:val="00792BB0"/>
    <w:rsid w:val="00794FEC"/>
    <w:rsid w:val="00795062"/>
    <w:rsid w:val="00795823"/>
    <w:rsid w:val="00795F95"/>
    <w:rsid w:val="007A060A"/>
    <w:rsid w:val="007A22F2"/>
    <w:rsid w:val="007A5262"/>
    <w:rsid w:val="007A657E"/>
    <w:rsid w:val="007B776A"/>
    <w:rsid w:val="007C0366"/>
    <w:rsid w:val="007C46F5"/>
    <w:rsid w:val="007C531E"/>
    <w:rsid w:val="007C722E"/>
    <w:rsid w:val="007D2AC7"/>
    <w:rsid w:val="007D5CBC"/>
    <w:rsid w:val="007D6726"/>
    <w:rsid w:val="007D6CA3"/>
    <w:rsid w:val="007D7FED"/>
    <w:rsid w:val="007E1D39"/>
    <w:rsid w:val="007E5347"/>
    <w:rsid w:val="007E5BE6"/>
    <w:rsid w:val="007E5D76"/>
    <w:rsid w:val="007E6B5C"/>
    <w:rsid w:val="007F3865"/>
    <w:rsid w:val="007F724B"/>
    <w:rsid w:val="007F7EEB"/>
    <w:rsid w:val="008006EE"/>
    <w:rsid w:val="00801076"/>
    <w:rsid w:val="0080225D"/>
    <w:rsid w:val="00802BA2"/>
    <w:rsid w:val="00803D69"/>
    <w:rsid w:val="00805402"/>
    <w:rsid w:val="008068BE"/>
    <w:rsid w:val="0081013E"/>
    <w:rsid w:val="0081179D"/>
    <w:rsid w:val="00811EE1"/>
    <w:rsid w:val="00814007"/>
    <w:rsid w:val="00815E60"/>
    <w:rsid w:val="00816F48"/>
    <w:rsid w:val="00817128"/>
    <w:rsid w:val="008200C8"/>
    <w:rsid w:val="008223FB"/>
    <w:rsid w:val="00825943"/>
    <w:rsid w:val="00825D7E"/>
    <w:rsid w:val="00826ECC"/>
    <w:rsid w:val="00827AC2"/>
    <w:rsid w:val="00827CA4"/>
    <w:rsid w:val="00827DBB"/>
    <w:rsid w:val="0083013E"/>
    <w:rsid w:val="0083147D"/>
    <w:rsid w:val="008319CE"/>
    <w:rsid w:val="0083295A"/>
    <w:rsid w:val="00833D28"/>
    <w:rsid w:val="00834EC4"/>
    <w:rsid w:val="0083575A"/>
    <w:rsid w:val="00837901"/>
    <w:rsid w:val="00842DA7"/>
    <w:rsid w:val="008444AB"/>
    <w:rsid w:val="008463A2"/>
    <w:rsid w:val="008466A1"/>
    <w:rsid w:val="00847397"/>
    <w:rsid w:val="008473B1"/>
    <w:rsid w:val="0084779C"/>
    <w:rsid w:val="008505C2"/>
    <w:rsid w:val="0085073E"/>
    <w:rsid w:val="0085719D"/>
    <w:rsid w:val="0086277A"/>
    <w:rsid w:val="00865865"/>
    <w:rsid w:val="00865DB0"/>
    <w:rsid w:val="00866613"/>
    <w:rsid w:val="008667A1"/>
    <w:rsid w:val="00867027"/>
    <w:rsid w:val="0087011C"/>
    <w:rsid w:val="008728DD"/>
    <w:rsid w:val="008751A0"/>
    <w:rsid w:val="00875A53"/>
    <w:rsid w:val="008770B0"/>
    <w:rsid w:val="008802F0"/>
    <w:rsid w:val="0088046A"/>
    <w:rsid w:val="00881EC9"/>
    <w:rsid w:val="008824E5"/>
    <w:rsid w:val="008846E5"/>
    <w:rsid w:val="00884A4A"/>
    <w:rsid w:val="008872EF"/>
    <w:rsid w:val="00891CB8"/>
    <w:rsid w:val="008924C5"/>
    <w:rsid w:val="0089480C"/>
    <w:rsid w:val="00895266"/>
    <w:rsid w:val="008962D4"/>
    <w:rsid w:val="008976F6"/>
    <w:rsid w:val="008A0094"/>
    <w:rsid w:val="008A2F81"/>
    <w:rsid w:val="008A5122"/>
    <w:rsid w:val="008A53D3"/>
    <w:rsid w:val="008A6084"/>
    <w:rsid w:val="008A6094"/>
    <w:rsid w:val="008A7397"/>
    <w:rsid w:val="008B001D"/>
    <w:rsid w:val="008B1A58"/>
    <w:rsid w:val="008B7379"/>
    <w:rsid w:val="008C0A16"/>
    <w:rsid w:val="008C1045"/>
    <w:rsid w:val="008C363F"/>
    <w:rsid w:val="008C4D54"/>
    <w:rsid w:val="008C6295"/>
    <w:rsid w:val="008C6B7E"/>
    <w:rsid w:val="008C713C"/>
    <w:rsid w:val="008C754D"/>
    <w:rsid w:val="008D0E68"/>
    <w:rsid w:val="008D139E"/>
    <w:rsid w:val="008D179D"/>
    <w:rsid w:val="008D17B8"/>
    <w:rsid w:val="008D39B7"/>
    <w:rsid w:val="008D3F0F"/>
    <w:rsid w:val="008D58FB"/>
    <w:rsid w:val="008D775B"/>
    <w:rsid w:val="008D77AC"/>
    <w:rsid w:val="008E0394"/>
    <w:rsid w:val="008E1E7F"/>
    <w:rsid w:val="008E1FEA"/>
    <w:rsid w:val="008E4177"/>
    <w:rsid w:val="008E5023"/>
    <w:rsid w:val="008E5F9C"/>
    <w:rsid w:val="008E73B7"/>
    <w:rsid w:val="008E7D79"/>
    <w:rsid w:val="008F0211"/>
    <w:rsid w:val="008F5603"/>
    <w:rsid w:val="008F72A9"/>
    <w:rsid w:val="009011BB"/>
    <w:rsid w:val="009057F4"/>
    <w:rsid w:val="009059EC"/>
    <w:rsid w:val="00905D68"/>
    <w:rsid w:val="00920E0F"/>
    <w:rsid w:val="00922390"/>
    <w:rsid w:val="009228A2"/>
    <w:rsid w:val="00923EFD"/>
    <w:rsid w:val="009244E2"/>
    <w:rsid w:val="00925135"/>
    <w:rsid w:val="00927D17"/>
    <w:rsid w:val="00927D37"/>
    <w:rsid w:val="009318E7"/>
    <w:rsid w:val="00931E1E"/>
    <w:rsid w:val="00935220"/>
    <w:rsid w:val="0094106F"/>
    <w:rsid w:val="00953706"/>
    <w:rsid w:val="00954D83"/>
    <w:rsid w:val="00954E9F"/>
    <w:rsid w:val="00955954"/>
    <w:rsid w:val="00955B6B"/>
    <w:rsid w:val="00956D2D"/>
    <w:rsid w:val="00957509"/>
    <w:rsid w:val="00962183"/>
    <w:rsid w:val="00962CE1"/>
    <w:rsid w:val="00963505"/>
    <w:rsid w:val="00964371"/>
    <w:rsid w:val="009702D6"/>
    <w:rsid w:val="00973498"/>
    <w:rsid w:val="009736FC"/>
    <w:rsid w:val="00973AB9"/>
    <w:rsid w:val="009748A7"/>
    <w:rsid w:val="00981122"/>
    <w:rsid w:val="00981805"/>
    <w:rsid w:val="00982060"/>
    <w:rsid w:val="00983487"/>
    <w:rsid w:val="00983777"/>
    <w:rsid w:val="009840B0"/>
    <w:rsid w:val="009840CA"/>
    <w:rsid w:val="009864DF"/>
    <w:rsid w:val="00986B69"/>
    <w:rsid w:val="009875DE"/>
    <w:rsid w:val="00995D95"/>
    <w:rsid w:val="009964AF"/>
    <w:rsid w:val="00996E39"/>
    <w:rsid w:val="00997990"/>
    <w:rsid w:val="00997A29"/>
    <w:rsid w:val="009A07FC"/>
    <w:rsid w:val="009A23C1"/>
    <w:rsid w:val="009A2F8C"/>
    <w:rsid w:val="009A3901"/>
    <w:rsid w:val="009A427A"/>
    <w:rsid w:val="009A4CC6"/>
    <w:rsid w:val="009A542E"/>
    <w:rsid w:val="009A75B1"/>
    <w:rsid w:val="009B0CC4"/>
    <w:rsid w:val="009B2AEC"/>
    <w:rsid w:val="009B425D"/>
    <w:rsid w:val="009B4FF5"/>
    <w:rsid w:val="009B5C0B"/>
    <w:rsid w:val="009B7150"/>
    <w:rsid w:val="009B7DCD"/>
    <w:rsid w:val="009C0898"/>
    <w:rsid w:val="009C1D1B"/>
    <w:rsid w:val="009C3E81"/>
    <w:rsid w:val="009C630B"/>
    <w:rsid w:val="009C7058"/>
    <w:rsid w:val="009D2767"/>
    <w:rsid w:val="009D2978"/>
    <w:rsid w:val="009D7D0E"/>
    <w:rsid w:val="009E0321"/>
    <w:rsid w:val="009E049F"/>
    <w:rsid w:val="009E0832"/>
    <w:rsid w:val="009E30AF"/>
    <w:rsid w:val="009E384C"/>
    <w:rsid w:val="009E3DD1"/>
    <w:rsid w:val="009E47B9"/>
    <w:rsid w:val="009F0413"/>
    <w:rsid w:val="009F0D79"/>
    <w:rsid w:val="009F30FD"/>
    <w:rsid w:val="009F349F"/>
    <w:rsid w:val="009F5BE0"/>
    <w:rsid w:val="00A039AC"/>
    <w:rsid w:val="00A0477B"/>
    <w:rsid w:val="00A11EB3"/>
    <w:rsid w:val="00A12F5D"/>
    <w:rsid w:val="00A202D8"/>
    <w:rsid w:val="00A25CA5"/>
    <w:rsid w:val="00A2752C"/>
    <w:rsid w:val="00A3248A"/>
    <w:rsid w:val="00A32567"/>
    <w:rsid w:val="00A33C56"/>
    <w:rsid w:val="00A3512E"/>
    <w:rsid w:val="00A3518B"/>
    <w:rsid w:val="00A405BB"/>
    <w:rsid w:val="00A40EB4"/>
    <w:rsid w:val="00A4168E"/>
    <w:rsid w:val="00A430BB"/>
    <w:rsid w:val="00A43378"/>
    <w:rsid w:val="00A44381"/>
    <w:rsid w:val="00A46592"/>
    <w:rsid w:val="00A503C3"/>
    <w:rsid w:val="00A518FE"/>
    <w:rsid w:val="00A545B0"/>
    <w:rsid w:val="00A554BB"/>
    <w:rsid w:val="00A56E37"/>
    <w:rsid w:val="00A56ED3"/>
    <w:rsid w:val="00A57A19"/>
    <w:rsid w:val="00A600F7"/>
    <w:rsid w:val="00A63D64"/>
    <w:rsid w:val="00A67051"/>
    <w:rsid w:val="00A67359"/>
    <w:rsid w:val="00A72299"/>
    <w:rsid w:val="00A73DB3"/>
    <w:rsid w:val="00A749DF"/>
    <w:rsid w:val="00A758D3"/>
    <w:rsid w:val="00A75C1C"/>
    <w:rsid w:val="00A8130A"/>
    <w:rsid w:val="00A819AF"/>
    <w:rsid w:val="00A81F56"/>
    <w:rsid w:val="00A82C3E"/>
    <w:rsid w:val="00A871CA"/>
    <w:rsid w:val="00A9065E"/>
    <w:rsid w:val="00A90EC5"/>
    <w:rsid w:val="00A9115B"/>
    <w:rsid w:val="00A91418"/>
    <w:rsid w:val="00A94A66"/>
    <w:rsid w:val="00AA0149"/>
    <w:rsid w:val="00AA3955"/>
    <w:rsid w:val="00AA3D20"/>
    <w:rsid w:val="00AA6E4D"/>
    <w:rsid w:val="00AA7376"/>
    <w:rsid w:val="00AB074D"/>
    <w:rsid w:val="00AB0F82"/>
    <w:rsid w:val="00AB2714"/>
    <w:rsid w:val="00AB336D"/>
    <w:rsid w:val="00AB3912"/>
    <w:rsid w:val="00AB5E1A"/>
    <w:rsid w:val="00AB6487"/>
    <w:rsid w:val="00AB79C4"/>
    <w:rsid w:val="00AC0835"/>
    <w:rsid w:val="00AC15FA"/>
    <w:rsid w:val="00AC1EB1"/>
    <w:rsid w:val="00AC2A58"/>
    <w:rsid w:val="00AC38B6"/>
    <w:rsid w:val="00AC6C90"/>
    <w:rsid w:val="00AC71F3"/>
    <w:rsid w:val="00AD306E"/>
    <w:rsid w:val="00AD4CF7"/>
    <w:rsid w:val="00AE1AB6"/>
    <w:rsid w:val="00AE29A4"/>
    <w:rsid w:val="00AE611C"/>
    <w:rsid w:val="00AE7885"/>
    <w:rsid w:val="00AF2450"/>
    <w:rsid w:val="00AF5EE8"/>
    <w:rsid w:val="00AF6E30"/>
    <w:rsid w:val="00B03443"/>
    <w:rsid w:val="00B0442C"/>
    <w:rsid w:val="00B05BB3"/>
    <w:rsid w:val="00B06AD7"/>
    <w:rsid w:val="00B1164A"/>
    <w:rsid w:val="00B11A4C"/>
    <w:rsid w:val="00B12143"/>
    <w:rsid w:val="00B17C7A"/>
    <w:rsid w:val="00B233C7"/>
    <w:rsid w:val="00B241CA"/>
    <w:rsid w:val="00B266D0"/>
    <w:rsid w:val="00B3426F"/>
    <w:rsid w:val="00B41B55"/>
    <w:rsid w:val="00B42A92"/>
    <w:rsid w:val="00B42AAA"/>
    <w:rsid w:val="00B50675"/>
    <w:rsid w:val="00B538A5"/>
    <w:rsid w:val="00B5552D"/>
    <w:rsid w:val="00B6014C"/>
    <w:rsid w:val="00B604CE"/>
    <w:rsid w:val="00B60802"/>
    <w:rsid w:val="00B60AEC"/>
    <w:rsid w:val="00B65246"/>
    <w:rsid w:val="00B67E4E"/>
    <w:rsid w:val="00B71C50"/>
    <w:rsid w:val="00B74C2E"/>
    <w:rsid w:val="00B75851"/>
    <w:rsid w:val="00B75F9D"/>
    <w:rsid w:val="00B76CD3"/>
    <w:rsid w:val="00B77C32"/>
    <w:rsid w:val="00B77C6A"/>
    <w:rsid w:val="00B8018B"/>
    <w:rsid w:val="00B8195B"/>
    <w:rsid w:val="00B81F46"/>
    <w:rsid w:val="00B82FD6"/>
    <w:rsid w:val="00B830F2"/>
    <w:rsid w:val="00B86117"/>
    <w:rsid w:val="00B8680F"/>
    <w:rsid w:val="00B8796A"/>
    <w:rsid w:val="00B879A2"/>
    <w:rsid w:val="00B914FF"/>
    <w:rsid w:val="00B924CA"/>
    <w:rsid w:val="00B94C6F"/>
    <w:rsid w:val="00B966EB"/>
    <w:rsid w:val="00BA1598"/>
    <w:rsid w:val="00BA2705"/>
    <w:rsid w:val="00BA32CD"/>
    <w:rsid w:val="00BA357D"/>
    <w:rsid w:val="00BA42D2"/>
    <w:rsid w:val="00BA6884"/>
    <w:rsid w:val="00BA6C11"/>
    <w:rsid w:val="00BA7545"/>
    <w:rsid w:val="00BB00F1"/>
    <w:rsid w:val="00BB0310"/>
    <w:rsid w:val="00BB1342"/>
    <w:rsid w:val="00BB1600"/>
    <w:rsid w:val="00BB4ABB"/>
    <w:rsid w:val="00BB7052"/>
    <w:rsid w:val="00BC0B1F"/>
    <w:rsid w:val="00BC68CA"/>
    <w:rsid w:val="00BD04CC"/>
    <w:rsid w:val="00BD0757"/>
    <w:rsid w:val="00BD2A5A"/>
    <w:rsid w:val="00BD3477"/>
    <w:rsid w:val="00BD3D28"/>
    <w:rsid w:val="00BD3E63"/>
    <w:rsid w:val="00BD4B85"/>
    <w:rsid w:val="00BE09A4"/>
    <w:rsid w:val="00BE105B"/>
    <w:rsid w:val="00BE1686"/>
    <w:rsid w:val="00BE23CA"/>
    <w:rsid w:val="00BE4F68"/>
    <w:rsid w:val="00BE5331"/>
    <w:rsid w:val="00BE59DB"/>
    <w:rsid w:val="00BE6E86"/>
    <w:rsid w:val="00BF0B25"/>
    <w:rsid w:val="00BF2447"/>
    <w:rsid w:val="00BF2556"/>
    <w:rsid w:val="00BF4CDC"/>
    <w:rsid w:val="00C0227C"/>
    <w:rsid w:val="00C05908"/>
    <w:rsid w:val="00C05B1A"/>
    <w:rsid w:val="00C07599"/>
    <w:rsid w:val="00C105FA"/>
    <w:rsid w:val="00C109A9"/>
    <w:rsid w:val="00C11CEF"/>
    <w:rsid w:val="00C12619"/>
    <w:rsid w:val="00C129AE"/>
    <w:rsid w:val="00C14CED"/>
    <w:rsid w:val="00C16CAF"/>
    <w:rsid w:val="00C16CDB"/>
    <w:rsid w:val="00C17026"/>
    <w:rsid w:val="00C21909"/>
    <w:rsid w:val="00C21CF1"/>
    <w:rsid w:val="00C22FB9"/>
    <w:rsid w:val="00C257D6"/>
    <w:rsid w:val="00C26E2A"/>
    <w:rsid w:val="00C27827"/>
    <w:rsid w:val="00C331E3"/>
    <w:rsid w:val="00C367BF"/>
    <w:rsid w:val="00C3680F"/>
    <w:rsid w:val="00C3727F"/>
    <w:rsid w:val="00C43047"/>
    <w:rsid w:val="00C45AAD"/>
    <w:rsid w:val="00C45E74"/>
    <w:rsid w:val="00C45F01"/>
    <w:rsid w:val="00C465EF"/>
    <w:rsid w:val="00C566C3"/>
    <w:rsid w:val="00C62705"/>
    <w:rsid w:val="00C64B65"/>
    <w:rsid w:val="00C64C61"/>
    <w:rsid w:val="00C6568C"/>
    <w:rsid w:val="00C66F08"/>
    <w:rsid w:val="00C67279"/>
    <w:rsid w:val="00C67BD6"/>
    <w:rsid w:val="00C705C0"/>
    <w:rsid w:val="00C70A0A"/>
    <w:rsid w:val="00C732EC"/>
    <w:rsid w:val="00C76534"/>
    <w:rsid w:val="00C77775"/>
    <w:rsid w:val="00C81869"/>
    <w:rsid w:val="00C827BC"/>
    <w:rsid w:val="00C830D4"/>
    <w:rsid w:val="00C86871"/>
    <w:rsid w:val="00C8711D"/>
    <w:rsid w:val="00C912A9"/>
    <w:rsid w:val="00C92876"/>
    <w:rsid w:val="00C94134"/>
    <w:rsid w:val="00C9569A"/>
    <w:rsid w:val="00C96EE3"/>
    <w:rsid w:val="00C96F81"/>
    <w:rsid w:val="00CA061B"/>
    <w:rsid w:val="00CA2617"/>
    <w:rsid w:val="00CA2794"/>
    <w:rsid w:val="00CA280C"/>
    <w:rsid w:val="00CA2F4E"/>
    <w:rsid w:val="00CA3593"/>
    <w:rsid w:val="00CA3CEB"/>
    <w:rsid w:val="00CA668D"/>
    <w:rsid w:val="00CB0034"/>
    <w:rsid w:val="00CB032D"/>
    <w:rsid w:val="00CB1B2A"/>
    <w:rsid w:val="00CB299C"/>
    <w:rsid w:val="00CB2DF6"/>
    <w:rsid w:val="00CB3B88"/>
    <w:rsid w:val="00CB5B24"/>
    <w:rsid w:val="00CB5E76"/>
    <w:rsid w:val="00CC0D22"/>
    <w:rsid w:val="00CC1DB3"/>
    <w:rsid w:val="00CC2C48"/>
    <w:rsid w:val="00CC35FC"/>
    <w:rsid w:val="00CC5390"/>
    <w:rsid w:val="00CC691E"/>
    <w:rsid w:val="00CC7264"/>
    <w:rsid w:val="00CC7A24"/>
    <w:rsid w:val="00CC7F31"/>
    <w:rsid w:val="00CD069F"/>
    <w:rsid w:val="00CD155C"/>
    <w:rsid w:val="00CD4296"/>
    <w:rsid w:val="00CD664D"/>
    <w:rsid w:val="00CD769E"/>
    <w:rsid w:val="00CE5D3C"/>
    <w:rsid w:val="00CF102E"/>
    <w:rsid w:val="00CF1ACC"/>
    <w:rsid w:val="00CF1B15"/>
    <w:rsid w:val="00CF408C"/>
    <w:rsid w:val="00D0215D"/>
    <w:rsid w:val="00D07161"/>
    <w:rsid w:val="00D105FD"/>
    <w:rsid w:val="00D1093F"/>
    <w:rsid w:val="00D12258"/>
    <w:rsid w:val="00D13B23"/>
    <w:rsid w:val="00D14712"/>
    <w:rsid w:val="00D150C9"/>
    <w:rsid w:val="00D153D5"/>
    <w:rsid w:val="00D16860"/>
    <w:rsid w:val="00D20DC2"/>
    <w:rsid w:val="00D2173A"/>
    <w:rsid w:val="00D2366B"/>
    <w:rsid w:val="00D24265"/>
    <w:rsid w:val="00D26F4B"/>
    <w:rsid w:val="00D27E51"/>
    <w:rsid w:val="00D41712"/>
    <w:rsid w:val="00D4211E"/>
    <w:rsid w:val="00D421FC"/>
    <w:rsid w:val="00D42D87"/>
    <w:rsid w:val="00D44C98"/>
    <w:rsid w:val="00D47A0B"/>
    <w:rsid w:val="00D50149"/>
    <w:rsid w:val="00D55F67"/>
    <w:rsid w:val="00D577AE"/>
    <w:rsid w:val="00D57A81"/>
    <w:rsid w:val="00D6218D"/>
    <w:rsid w:val="00D63E92"/>
    <w:rsid w:val="00D63F06"/>
    <w:rsid w:val="00D64742"/>
    <w:rsid w:val="00D6783D"/>
    <w:rsid w:val="00D71688"/>
    <w:rsid w:val="00D761C9"/>
    <w:rsid w:val="00D7710B"/>
    <w:rsid w:val="00D80C4A"/>
    <w:rsid w:val="00D8178E"/>
    <w:rsid w:val="00D830D4"/>
    <w:rsid w:val="00D83EFC"/>
    <w:rsid w:val="00D84B54"/>
    <w:rsid w:val="00D91C05"/>
    <w:rsid w:val="00D9229F"/>
    <w:rsid w:val="00D92E93"/>
    <w:rsid w:val="00D93C89"/>
    <w:rsid w:val="00D94731"/>
    <w:rsid w:val="00D96F37"/>
    <w:rsid w:val="00DA3404"/>
    <w:rsid w:val="00DA3C88"/>
    <w:rsid w:val="00DA410F"/>
    <w:rsid w:val="00DA64EA"/>
    <w:rsid w:val="00DA674A"/>
    <w:rsid w:val="00DB3109"/>
    <w:rsid w:val="00DB492F"/>
    <w:rsid w:val="00DB5D6A"/>
    <w:rsid w:val="00DC261D"/>
    <w:rsid w:val="00DC3F55"/>
    <w:rsid w:val="00DC51B9"/>
    <w:rsid w:val="00DC6EB4"/>
    <w:rsid w:val="00DC7E04"/>
    <w:rsid w:val="00DD08B1"/>
    <w:rsid w:val="00DD2617"/>
    <w:rsid w:val="00DD3AE7"/>
    <w:rsid w:val="00DD497A"/>
    <w:rsid w:val="00DD665C"/>
    <w:rsid w:val="00DE1C2D"/>
    <w:rsid w:val="00DF02EC"/>
    <w:rsid w:val="00DF0C30"/>
    <w:rsid w:val="00DF1C2A"/>
    <w:rsid w:val="00DF28EE"/>
    <w:rsid w:val="00DF2EA1"/>
    <w:rsid w:val="00DF5D1A"/>
    <w:rsid w:val="00DF72A3"/>
    <w:rsid w:val="00E01E76"/>
    <w:rsid w:val="00E02031"/>
    <w:rsid w:val="00E03C39"/>
    <w:rsid w:val="00E05640"/>
    <w:rsid w:val="00E07D7C"/>
    <w:rsid w:val="00E164D2"/>
    <w:rsid w:val="00E17E9E"/>
    <w:rsid w:val="00E22D72"/>
    <w:rsid w:val="00E24116"/>
    <w:rsid w:val="00E25873"/>
    <w:rsid w:val="00E27405"/>
    <w:rsid w:val="00E30ED6"/>
    <w:rsid w:val="00E32A79"/>
    <w:rsid w:val="00E3469F"/>
    <w:rsid w:val="00E35FA9"/>
    <w:rsid w:val="00E36169"/>
    <w:rsid w:val="00E36657"/>
    <w:rsid w:val="00E37727"/>
    <w:rsid w:val="00E432CF"/>
    <w:rsid w:val="00E46FA0"/>
    <w:rsid w:val="00E50A74"/>
    <w:rsid w:val="00E52F6F"/>
    <w:rsid w:val="00E536E7"/>
    <w:rsid w:val="00E539EF"/>
    <w:rsid w:val="00E54167"/>
    <w:rsid w:val="00E55278"/>
    <w:rsid w:val="00E56B10"/>
    <w:rsid w:val="00E600F3"/>
    <w:rsid w:val="00E610BD"/>
    <w:rsid w:val="00E67BFA"/>
    <w:rsid w:val="00E70665"/>
    <w:rsid w:val="00E7123F"/>
    <w:rsid w:val="00E7177B"/>
    <w:rsid w:val="00E71F3F"/>
    <w:rsid w:val="00E738FC"/>
    <w:rsid w:val="00E74DBC"/>
    <w:rsid w:val="00E75748"/>
    <w:rsid w:val="00E80BF4"/>
    <w:rsid w:val="00E812CC"/>
    <w:rsid w:val="00E831D8"/>
    <w:rsid w:val="00E87453"/>
    <w:rsid w:val="00E87646"/>
    <w:rsid w:val="00E87986"/>
    <w:rsid w:val="00E94CFD"/>
    <w:rsid w:val="00E97756"/>
    <w:rsid w:val="00EA142A"/>
    <w:rsid w:val="00EA20A6"/>
    <w:rsid w:val="00EA2FA7"/>
    <w:rsid w:val="00EB06BA"/>
    <w:rsid w:val="00EB0824"/>
    <w:rsid w:val="00EB0CFE"/>
    <w:rsid w:val="00EB1CA9"/>
    <w:rsid w:val="00EB3090"/>
    <w:rsid w:val="00EB4B58"/>
    <w:rsid w:val="00EB5343"/>
    <w:rsid w:val="00EB6B70"/>
    <w:rsid w:val="00EC0149"/>
    <w:rsid w:val="00EC0553"/>
    <w:rsid w:val="00EC07BA"/>
    <w:rsid w:val="00EC22BA"/>
    <w:rsid w:val="00EC3AB9"/>
    <w:rsid w:val="00EC4D9B"/>
    <w:rsid w:val="00EC54D0"/>
    <w:rsid w:val="00EC5629"/>
    <w:rsid w:val="00ED4681"/>
    <w:rsid w:val="00ED4A69"/>
    <w:rsid w:val="00EE0FC2"/>
    <w:rsid w:val="00EE12ED"/>
    <w:rsid w:val="00EE23A5"/>
    <w:rsid w:val="00EE2B69"/>
    <w:rsid w:val="00EE300C"/>
    <w:rsid w:val="00EE4C04"/>
    <w:rsid w:val="00EE54FD"/>
    <w:rsid w:val="00EE7FD4"/>
    <w:rsid w:val="00EF146D"/>
    <w:rsid w:val="00EF27F7"/>
    <w:rsid w:val="00EF305E"/>
    <w:rsid w:val="00EF398F"/>
    <w:rsid w:val="00EF3FA0"/>
    <w:rsid w:val="00EF57EB"/>
    <w:rsid w:val="00EF5843"/>
    <w:rsid w:val="00EF678B"/>
    <w:rsid w:val="00F001BC"/>
    <w:rsid w:val="00F043AC"/>
    <w:rsid w:val="00F045BC"/>
    <w:rsid w:val="00F049F1"/>
    <w:rsid w:val="00F04B44"/>
    <w:rsid w:val="00F058C9"/>
    <w:rsid w:val="00F05E96"/>
    <w:rsid w:val="00F069FC"/>
    <w:rsid w:val="00F105F8"/>
    <w:rsid w:val="00F106C8"/>
    <w:rsid w:val="00F107C2"/>
    <w:rsid w:val="00F149D1"/>
    <w:rsid w:val="00F155BE"/>
    <w:rsid w:val="00F20784"/>
    <w:rsid w:val="00F215F0"/>
    <w:rsid w:val="00F22975"/>
    <w:rsid w:val="00F26973"/>
    <w:rsid w:val="00F2741D"/>
    <w:rsid w:val="00F30698"/>
    <w:rsid w:val="00F32BD8"/>
    <w:rsid w:val="00F33943"/>
    <w:rsid w:val="00F348EE"/>
    <w:rsid w:val="00F34CEE"/>
    <w:rsid w:val="00F36573"/>
    <w:rsid w:val="00F37BE7"/>
    <w:rsid w:val="00F4018F"/>
    <w:rsid w:val="00F44490"/>
    <w:rsid w:val="00F478C8"/>
    <w:rsid w:val="00F514B1"/>
    <w:rsid w:val="00F51F17"/>
    <w:rsid w:val="00F53557"/>
    <w:rsid w:val="00F54048"/>
    <w:rsid w:val="00F56215"/>
    <w:rsid w:val="00F621D0"/>
    <w:rsid w:val="00F623D3"/>
    <w:rsid w:val="00F66419"/>
    <w:rsid w:val="00F66F79"/>
    <w:rsid w:val="00F67904"/>
    <w:rsid w:val="00F67D1A"/>
    <w:rsid w:val="00F710F3"/>
    <w:rsid w:val="00F715BE"/>
    <w:rsid w:val="00F751BE"/>
    <w:rsid w:val="00F75781"/>
    <w:rsid w:val="00F81B5E"/>
    <w:rsid w:val="00F8392B"/>
    <w:rsid w:val="00F84618"/>
    <w:rsid w:val="00F92BB7"/>
    <w:rsid w:val="00F94B40"/>
    <w:rsid w:val="00F94E46"/>
    <w:rsid w:val="00F96CE8"/>
    <w:rsid w:val="00FA134C"/>
    <w:rsid w:val="00FA2FD7"/>
    <w:rsid w:val="00FA3922"/>
    <w:rsid w:val="00FA5951"/>
    <w:rsid w:val="00FA747E"/>
    <w:rsid w:val="00FB1061"/>
    <w:rsid w:val="00FB1EC8"/>
    <w:rsid w:val="00FB29E3"/>
    <w:rsid w:val="00FB30CF"/>
    <w:rsid w:val="00FC24CC"/>
    <w:rsid w:val="00FC35F2"/>
    <w:rsid w:val="00FC4655"/>
    <w:rsid w:val="00FC489B"/>
    <w:rsid w:val="00FC79EE"/>
    <w:rsid w:val="00FC7BE1"/>
    <w:rsid w:val="00FD0FD6"/>
    <w:rsid w:val="00FD1418"/>
    <w:rsid w:val="00FD4198"/>
    <w:rsid w:val="00FD5CBC"/>
    <w:rsid w:val="00FD7209"/>
    <w:rsid w:val="00FD7E4B"/>
    <w:rsid w:val="00FE446B"/>
    <w:rsid w:val="00FE4C00"/>
    <w:rsid w:val="00FE6D72"/>
    <w:rsid w:val="00FF25F3"/>
    <w:rsid w:val="00FF5231"/>
    <w:rsid w:val="00FF6BAA"/>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0B27F"/>
  <w15:docId w15:val="{D8E08A71-3C55-484E-8804-757503EF5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B58"/>
    <w:pPr>
      <w:ind w:left="720"/>
      <w:contextualSpacing/>
    </w:pPr>
  </w:style>
  <w:style w:type="paragraph" w:styleId="Header">
    <w:name w:val="header"/>
    <w:basedOn w:val="Normal"/>
    <w:link w:val="HeaderChar"/>
    <w:uiPriority w:val="99"/>
    <w:unhideWhenUsed/>
    <w:rsid w:val="00B266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66D0"/>
  </w:style>
  <w:style w:type="paragraph" w:styleId="Footer">
    <w:name w:val="footer"/>
    <w:basedOn w:val="Normal"/>
    <w:link w:val="FooterChar"/>
    <w:uiPriority w:val="99"/>
    <w:unhideWhenUsed/>
    <w:rsid w:val="00B266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66D0"/>
  </w:style>
  <w:style w:type="paragraph" w:styleId="BalloonText">
    <w:name w:val="Balloon Text"/>
    <w:basedOn w:val="Normal"/>
    <w:link w:val="BalloonTextChar"/>
    <w:uiPriority w:val="99"/>
    <w:semiHidden/>
    <w:unhideWhenUsed/>
    <w:rsid w:val="00B26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66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2094</Words>
  <Characters>11939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Sandeep Singh {संदीप सिंह}</cp:lastModifiedBy>
  <cp:revision>2</cp:revision>
  <cp:lastPrinted>2019-09-09T10:19:00Z</cp:lastPrinted>
  <dcterms:created xsi:type="dcterms:W3CDTF">2023-01-03T03:46:00Z</dcterms:created>
  <dcterms:modified xsi:type="dcterms:W3CDTF">2023-04-12T11:17:00Z</dcterms:modified>
  <cp:contentStatus/>
</cp:coreProperties>
</file>